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A9C92" w14:textId="77777777" w:rsidR="00413597" w:rsidRDefault="00413597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716560BB" w14:textId="77777777" w:rsidR="00413597" w:rsidRDefault="00413597">
      <w:pPr>
        <w:adjustRightInd/>
        <w:rPr>
          <w:rFonts w:ascii="ＭＳ 明朝" w:cs="Times New Roman"/>
          <w:spacing w:val="2"/>
        </w:rPr>
      </w:pPr>
    </w:p>
    <w:p w14:paraId="593CE203" w14:textId="77777777" w:rsidR="00413597" w:rsidRDefault="0041359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 w:rsidR="00C73C44">
        <w:rPr>
          <w:rFonts w:hint="eastAsia"/>
        </w:rPr>
        <w:t xml:space="preserve">　令和</w:t>
      </w:r>
      <w:r>
        <w:rPr>
          <w:rFonts w:hint="eastAsia"/>
        </w:rPr>
        <w:t xml:space="preserve">　　年　　月　　日</w:t>
      </w:r>
    </w:p>
    <w:p w14:paraId="0FB78581" w14:textId="77777777" w:rsidR="00413597" w:rsidRDefault="00413597">
      <w:pPr>
        <w:adjustRightInd/>
        <w:rPr>
          <w:rFonts w:ascii="ＭＳ 明朝" w:cs="Times New Roman"/>
          <w:spacing w:val="2"/>
        </w:rPr>
      </w:pPr>
    </w:p>
    <w:p w14:paraId="0E89555F" w14:textId="77777777" w:rsidR="00413597" w:rsidRDefault="0041359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（契約担当者課）</w:t>
      </w:r>
    </w:p>
    <w:p w14:paraId="459CD722" w14:textId="77777777" w:rsidR="00413597" w:rsidRDefault="0041359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岡山県総合政策局公聴広報課長　殿</w:t>
      </w:r>
    </w:p>
    <w:p w14:paraId="2CF600FB" w14:textId="77777777" w:rsidR="00413597" w:rsidRDefault="00413597">
      <w:pPr>
        <w:adjustRightInd/>
        <w:rPr>
          <w:rFonts w:ascii="ＭＳ 明朝" w:cs="Times New Roman"/>
          <w:spacing w:val="2"/>
        </w:rPr>
      </w:pPr>
    </w:p>
    <w:p w14:paraId="7490578D" w14:textId="77777777" w:rsidR="00413597" w:rsidRDefault="0041359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607BA92B" w14:textId="77777777" w:rsidR="00413597" w:rsidRDefault="0041359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0315B4A9" w14:textId="77777777" w:rsidR="00413597" w:rsidRDefault="00413597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72C0694B" w14:textId="77777777" w:rsidR="00413597" w:rsidRDefault="0041359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　）</w:t>
      </w:r>
    </w:p>
    <w:p w14:paraId="5A946167" w14:textId="77777777" w:rsidR="00413597" w:rsidRDefault="0041359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09698044" w14:textId="77777777" w:rsidR="00413597" w:rsidRDefault="0041359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413597" w14:paraId="2EAD5AAB" w14:textId="77777777" w:rsidTr="007F09BA">
        <w:tblPrEx>
          <w:tblCellMar>
            <w:top w:w="0" w:type="dxa"/>
            <w:bottom w:w="0" w:type="dxa"/>
          </w:tblCellMar>
        </w:tblPrEx>
        <w:tc>
          <w:tcPr>
            <w:tcW w:w="1488" w:type="dxa"/>
            <w:gridSpan w:val="2"/>
          </w:tcPr>
          <w:p w14:paraId="2F6A6DFF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</w:tcPr>
          <w:p w14:paraId="210A9971" w14:textId="77777777" w:rsidR="00413597" w:rsidRDefault="00413597" w:rsidP="006C35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 w:rsidR="00BF3B8F">
              <w:rPr>
                <w:rFonts w:hint="eastAsia"/>
              </w:rPr>
              <w:t>公広第</w:t>
            </w:r>
            <w:r w:rsidR="001A7D29">
              <w:rPr>
                <w:rFonts w:hint="eastAsia"/>
              </w:rPr>
              <w:t>１１９</w:t>
            </w:r>
            <w:r>
              <w:rPr>
                <w:rFonts w:hint="eastAsia"/>
              </w:rPr>
              <w:t>号</w:t>
            </w:r>
          </w:p>
        </w:tc>
      </w:tr>
      <w:tr w:rsidR="00413597" w14:paraId="3604B856" w14:textId="77777777" w:rsidTr="007F09BA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488" w:type="dxa"/>
            <w:gridSpan w:val="2"/>
          </w:tcPr>
          <w:p w14:paraId="4B7C2B10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</w:tcPr>
          <w:p w14:paraId="758CCF97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 w:rsidR="002C735E">
              <w:rPr>
                <w:rFonts w:hint="eastAsia"/>
              </w:rPr>
              <w:t>令和</w:t>
            </w:r>
            <w:r w:rsidR="005F1C4E">
              <w:rPr>
                <w:rFonts w:hint="eastAsia"/>
              </w:rPr>
              <w:t>８</w:t>
            </w:r>
            <w:r>
              <w:rPr>
                <w:rFonts w:hint="eastAsia"/>
              </w:rPr>
              <w:t>年度岡山県広報紙広告事業</w:t>
            </w:r>
          </w:p>
        </w:tc>
      </w:tr>
      <w:tr w:rsidR="00413597" w14:paraId="57CDA5F5" w14:textId="77777777" w:rsidTr="007F09BA">
        <w:tblPrEx>
          <w:tblCellMar>
            <w:top w:w="0" w:type="dxa"/>
            <w:bottom w:w="0" w:type="dxa"/>
          </w:tblCellMar>
        </w:tblPrEx>
        <w:tc>
          <w:tcPr>
            <w:tcW w:w="638" w:type="dxa"/>
          </w:tcPr>
          <w:p w14:paraId="6E20850B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09CF3F9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4896C2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BCC81B2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3F984EC0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11E15C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FF5672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1FA42CF5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785D68CD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8A6A59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031EA523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B1EA29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70F473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0D5EAA2F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B38EB7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</w:tcPr>
          <w:p w14:paraId="1A76BA74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DBC1EA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4AB1CAE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77FD8D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46E8DC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4600335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267E670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003CE3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2CC760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E991E7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28F3790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B5377B1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2375C1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692649" w14:textId="77777777" w:rsidR="006C35C0" w:rsidRDefault="006C35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EE88B3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FF0E1F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13597" w14:paraId="21D3FF5C" w14:textId="77777777" w:rsidTr="007F09BA">
        <w:tblPrEx>
          <w:tblCellMar>
            <w:top w:w="0" w:type="dxa"/>
            <w:bottom w:w="0" w:type="dxa"/>
          </w:tblCellMar>
        </w:tblPrEx>
        <w:trPr>
          <w:trHeight w:val="4119"/>
        </w:trPr>
        <w:tc>
          <w:tcPr>
            <w:tcW w:w="638" w:type="dxa"/>
          </w:tcPr>
          <w:p w14:paraId="07649B06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9BE1B0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2DF2BB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9C5C8F2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BAE406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23CA9A9D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9A4A1C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019DC2D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20998B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AF3241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27A967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749A9A53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1F4E0C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0211C7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</w:tcPr>
          <w:p w14:paraId="4070DCF4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4D9586E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223AFE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93E039A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1D2946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C545DD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15E430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DFC20E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8246AE7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825F544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3EE0E9" w14:textId="77777777" w:rsidR="006C35C0" w:rsidRDefault="006C35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470EC2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70DE03A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5FE0F1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456F85" w14:textId="77777777" w:rsidR="00413597" w:rsidRDefault="0041359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CF82F2E" w14:textId="77777777" w:rsidR="00413597" w:rsidRDefault="00413597" w:rsidP="007C5E31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413597">
      <w:headerReference w:type="default" r:id="rId6"/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3FB01" w14:textId="77777777" w:rsidR="00FF4A04" w:rsidRDefault="00FF4A04">
      <w:r>
        <w:separator/>
      </w:r>
    </w:p>
  </w:endnote>
  <w:endnote w:type="continuationSeparator" w:id="0">
    <w:p w14:paraId="6118E156" w14:textId="77777777" w:rsidR="00FF4A04" w:rsidRDefault="00FF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6FAA" w14:textId="77777777" w:rsidR="00FF4A04" w:rsidRDefault="00FF4A0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6B6A98" w14:textId="77777777" w:rsidR="00FF4A04" w:rsidRDefault="00FF4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6EFA1" w14:textId="77777777" w:rsidR="006C35C0" w:rsidRDefault="006C35C0">
    <w:pPr>
      <w:pStyle w:val="a5"/>
    </w:pPr>
    <w:r>
      <w:rPr>
        <w:rFonts w:hint="eastAsia"/>
      </w:rPr>
      <w:t>（様式第２号）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oNotTrackMoves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37D3D"/>
    <w:rsid w:val="00033CAA"/>
    <w:rsid w:val="000665D3"/>
    <w:rsid w:val="001703AA"/>
    <w:rsid w:val="001A7D29"/>
    <w:rsid w:val="001C26CE"/>
    <w:rsid w:val="0025708C"/>
    <w:rsid w:val="002C735E"/>
    <w:rsid w:val="002E1A89"/>
    <w:rsid w:val="00320304"/>
    <w:rsid w:val="00337D3D"/>
    <w:rsid w:val="00413597"/>
    <w:rsid w:val="005A6C6E"/>
    <w:rsid w:val="005E715C"/>
    <w:rsid w:val="005F1C4E"/>
    <w:rsid w:val="006C35C0"/>
    <w:rsid w:val="007C5E31"/>
    <w:rsid w:val="007F09BA"/>
    <w:rsid w:val="008078CC"/>
    <w:rsid w:val="008A7A45"/>
    <w:rsid w:val="009757F6"/>
    <w:rsid w:val="009B5820"/>
    <w:rsid w:val="009E33EB"/>
    <w:rsid w:val="00A503A9"/>
    <w:rsid w:val="00A9422F"/>
    <w:rsid w:val="00AB6017"/>
    <w:rsid w:val="00BF3B8F"/>
    <w:rsid w:val="00C73C44"/>
    <w:rsid w:val="00C7776C"/>
    <w:rsid w:val="00CC291A"/>
    <w:rsid w:val="00CD6B8B"/>
    <w:rsid w:val="00D858A6"/>
    <w:rsid w:val="00D9606B"/>
    <w:rsid w:val="00F3257C"/>
    <w:rsid w:val="00F61FB4"/>
    <w:rsid w:val="00F630DD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8DE990"/>
  <w14:defaultImageDpi w14:val="0"/>
  <w15:docId w15:val="{099C1B3F-53DA-4F92-96F3-573FFCD0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C4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73C4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6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9606B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D960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9606B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Kaikei</dc:creator>
  <cp:keywords/>
  <dc:description/>
  <cp:lastModifiedBy>伊原　良子</cp:lastModifiedBy>
  <cp:revision>2</cp:revision>
  <cp:lastPrinted>2025-02-21T04:27:00Z</cp:lastPrinted>
  <dcterms:created xsi:type="dcterms:W3CDTF">2026-02-24T02:51:00Z</dcterms:created>
  <dcterms:modified xsi:type="dcterms:W3CDTF">2026-02-24T02:51:00Z</dcterms:modified>
</cp:coreProperties>
</file>