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6071" w14:textId="77777777" w:rsidR="00CB7139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14:paraId="01EDA765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14:paraId="153B8717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27BA3615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14:paraId="2DB97B01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3FB091C1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14:paraId="73D48262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  <w:bookmarkStart w:id="0" w:name="_GoBack"/>
      <w:bookmarkEnd w:id="0"/>
    </w:p>
    <w:p w14:paraId="3A9AF1AC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14:paraId="653627ED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69A6A422" w14:textId="77777777"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38F3A1EA" w14:textId="77777777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E26975">
        <w:rPr>
          <w:rFonts w:hAnsi="Times New Roman" w:cs="Times New Roman" w:hint="eastAsia"/>
          <w:b/>
          <w:spacing w:val="8"/>
          <w:sz w:val="22"/>
          <w:szCs w:val="22"/>
        </w:rPr>
        <w:t>登　　記　　完　　了　　届</w:t>
      </w:r>
    </w:p>
    <w:p w14:paraId="7597679E" w14:textId="77777777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4C6F21E4" w14:textId="5CF5802C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E26975">
        <w:rPr>
          <w:rFonts w:hAnsi="Times New Roman" w:cs="Times New Roman" w:hint="eastAsia"/>
          <w:spacing w:val="8"/>
          <w:sz w:val="22"/>
          <w:szCs w:val="22"/>
        </w:rPr>
        <w:t>このたび，</w:t>
      </w:r>
      <w:r w:rsidR="00193E83" w:rsidRPr="00B81436">
        <w:rPr>
          <w:rFonts w:hint="eastAsia"/>
          <w:color w:val="000000" w:themeColor="text1"/>
          <w:sz w:val="22"/>
          <w:szCs w:val="22"/>
        </w:rPr>
        <w:t>学校法人（準学校法人）　　　について，</w:t>
      </w:r>
      <w:r w:rsidRPr="00E26975">
        <w:rPr>
          <w:rFonts w:hAnsi="Times New Roman" w:cs="Times New Roman" w:hint="eastAsia"/>
          <w:spacing w:val="8"/>
          <w:sz w:val="22"/>
          <w:szCs w:val="22"/>
        </w:rPr>
        <w:t>組合等登記令（昭和</w:t>
      </w:r>
      <w:r w:rsidRPr="00E26975">
        <w:rPr>
          <w:rFonts w:hAnsi="Times New Roman" w:cs="Times New Roman"/>
          <w:spacing w:val="8"/>
          <w:sz w:val="22"/>
          <w:szCs w:val="22"/>
        </w:rPr>
        <w:t>39年政令第29</w:t>
      </w:r>
      <w:r w:rsidR="006720B3">
        <w:rPr>
          <w:rFonts w:hAnsi="Times New Roman" w:cs="Times New Roman"/>
          <w:spacing w:val="8"/>
          <w:sz w:val="22"/>
          <w:szCs w:val="22"/>
        </w:rPr>
        <w:t>号）の規定により登記</w:t>
      </w:r>
      <w:r w:rsidRPr="00E26975">
        <w:rPr>
          <w:rFonts w:hAnsi="Times New Roman" w:cs="Times New Roman"/>
          <w:spacing w:val="8"/>
          <w:sz w:val="22"/>
          <w:szCs w:val="22"/>
        </w:rPr>
        <w:t>をしたので，私立学校法施行令（昭和25年政令第31</w:t>
      </w:r>
      <w:r w:rsidR="006720B3">
        <w:rPr>
          <w:rFonts w:hAnsi="Times New Roman" w:cs="Times New Roman"/>
          <w:spacing w:val="8"/>
          <w:sz w:val="22"/>
          <w:szCs w:val="22"/>
        </w:rPr>
        <w:t>号）第６条第１項</w:t>
      </w:r>
      <w:r w:rsidRPr="00E26975">
        <w:rPr>
          <w:rFonts w:hAnsi="Times New Roman" w:cs="Times New Roman"/>
          <w:spacing w:val="8"/>
          <w:sz w:val="22"/>
          <w:szCs w:val="22"/>
        </w:rPr>
        <w:t>の規定により届け出ます。</w:t>
      </w:r>
    </w:p>
    <w:p w14:paraId="5E740DA7" w14:textId="77777777" w:rsidR="00E26975" w:rsidRPr="00E26975" w:rsidRDefault="00E26975" w:rsidP="00E26975">
      <w:pPr>
        <w:tabs>
          <w:tab w:val="left" w:pos="6240"/>
        </w:tabs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</w:p>
    <w:p w14:paraId="253CBA1A" w14:textId="77777777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E26975">
        <w:rPr>
          <w:rFonts w:hAnsi="Times New Roman" w:cs="Times New Roman"/>
          <w:spacing w:val="8"/>
          <w:sz w:val="22"/>
          <w:szCs w:val="22"/>
        </w:rPr>
        <w:t>添付書類</w:t>
      </w:r>
    </w:p>
    <w:p w14:paraId="25BC49A5" w14:textId="77777777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E26975">
        <w:rPr>
          <w:rFonts w:hAnsi="Times New Roman" w:cs="Times New Roman"/>
          <w:spacing w:val="8"/>
          <w:sz w:val="22"/>
          <w:szCs w:val="22"/>
        </w:rPr>
        <w:t xml:space="preserve">  法人の登記事項証明書</w:t>
      </w:r>
    </w:p>
    <w:p w14:paraId="4361FC62" w14:textId="77777777"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sectPr w:rsidR="00E26975" w:rsidRPr="00E26975" w:rsidSect="00D427A3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6"/>
      <w:cols w:space="720"/>
      <w:noEndnote/>
      <w:titlePg/>
      <w:docGrid w:type="linesAndChars" w:linePitch="34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793C" w14:textId="77777777" w:rsidR="00504068" w:rsidRDefault="00504068">
      <w:r>
        <w:separator/>
      </w:r>
    </w:p>
  </w:endnote>
  <w:endnote w:type="continuationSeparator" w:id="0">
    <w:p w14:paraId="57A4E4E7" w14:textId="77777777" w:rsidR="00504068" w:rsidRDefault="005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EE558" w14:textId="77777777" w:rsidR="00504068" w:rsidRDefault="005040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8442922" w14:textId="77777777" w:rsidR="00504068" w:rsidRDefault="005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D14D" w14:textId="7BA97E03" w:rsidR="00FC498A" w:rsidRPr="00E26975" w:rsidRDefault="00E26975" w:rsidP="00CB7139">
    <w:pPr>
      <w:pStyle w:val="a3"/>
      <w:rPr>
        <w:b/>
        <w:sz w:val="22"/>
        <w:szCs w:val="22"/>
      </w:rPr>
    </w:pPr>
    <w:r w:rsidRPr="00E26975">
      <w:rPr>
        <w:rFonts w:hint="eastAsia"/>
        <w:b/>
        <w:sz w:val="22"/>
        <w:szCs w:val="22"/>
      </w:rPr>
      <w:t>様式第31号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0619" w14:textId="77777777" w:rsidR="00B55D2B" w:rsidRPr="00E26975" w:rsidRDefault="00B55D2B" w:rsidP="00B55D2B">
    <w:pPr>
      <w:pStyle w:val="a3"/>
      <w:rPr>
        <w:b/>
        <w:sz w:val="22"/>
        <w:szCs w:val="22"/>
      </w:rPr>
    </w:pPr>
    <w:r w:rsidRPr="00E26975">
      <w:rPr>
        <w:rFonts w:hint="eastAsia"/>
        <w:b/>
        <w:sz w:val="22"/>
        <w:szCs w:val="22"/>
      </w:rPr>
      <w:t>様式第31号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90"/>
    <w:rsid w:val="000031DC"/>
    <w:rsid w:val="00074850"/>
    <w:rsid w:val="000B5591"/>
    <w:rsid w:val="00193E83"/>
    <w:rsid w:val="00264A6A"/>
    <w:rsid w:val="002B0D90"/>
    <w:rsid w:val="00504068"/>
    <w:rsid w:val="00602473"/>
    <w:rsid w:val="006720B3"/>
    <w:rsid w:val="007C00A4"/>
    <w:rsid w:val="0098035B"/>
    <w:rsid w:val="00A83081"/>
    <w:rsid w:val="00B55D2B"/>
    <w:rsid w:val="00B81436"/>
    <w:rsid w:val="00BA7128"/>
    <w:rsid w:val="00CA3001"/>
    <w:rsid w:val="00CB0E11"/>
    <w:rsid w:val="00CB7139"/>
    <w:rsid w:val="00D427A3"/>
    <w:rsid w:val="00E26975"/>
    <w:rsid w:val="00EF1754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96E39A"/>
  <w14:defaultImageDpi w14:val="0"/>
  <w15:docId w15:val="{410D81BC-F431-4D89-BD8C-D753296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0D9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B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0D90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A30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3001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H17.4.1一部改定・様式第33号登記完了届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H17.4.1一部改定・様式第33号登記完了届</dc:title>
  <dc:subject/>
  <dc:creator>山本　滋美</dc:creator>
  <cp:keywords/>
  <dc:description/>
  <cp:lastModifiedBy>Windows ユーザー</cp:lastModifiedBy>
  <cp:revision>7</cp:revision>
  <cp:lastPrinted>2025-07-15T05:44:00Z</cp:lastPrinted>
  <dcterms:created xsi:type="dcterms:W3CDTF">2025-07-10T04:53:00Z</dcterms:created>
  <dcterms:modified xsi:type="dcterms:W3CDTF">2025-07-24T06:52:00Z</dcterms:modified>
</cp:coreProperties>
</file>