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534F93" w:rsidTr="003B03FE">
        <w:tc>
          <w:tcPr>
            <w:tcW w:w="9634" w:type="dxa"/>
          </w:tcPr>
          <w:p w:rsidR="00534F93" w:rsidRDefault="00534F93" w:rsidP="00534F93">
            <w:pPr>
              <w:rPr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72049</wp:posOffset>
                  </wp:positionV>
                  <wp:extent cx="1983105" cy="724486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6" t="8969" r="7299" b="14024"/>
                          <a:stretch/>
                        </pic:blipFill>
                        <pic:spPr bwMode="auto">
                          <a:xfrm>
                            <a:off x="0" y="0"/>
                            <a:ext cx="1983105" cy="724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7E5FF7" wp14:editId="5D347DC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119380</wp:posOffset>
                      </wp:positionV>
                      <wp:extent cx="1512000" cy="1512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000" cy="1512000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4F93" w:rsidRPr="00593BCC" w:rsidRDefault="00534F93" w:rsidP="00534F93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40"/>
                                    </w:rPr>
                                  </w:pPr>
                                  <w:r w:rsidRPr="00593BCC">
                                    <w:rPr>
                                      <w:rFonts w:asciiTheme="minorEastAsia" w:hAnsiTheme="minorEastAsia" w:hint="eastAsia"/>
                                      <w:sz w:val="40"/>
                                    </w:rPr>
                                    <w:t>納付済証</w:t>
                                  </w:r>
                                </w:p>
                                <w:p w:rsidR="00534F93" w:rsidRPr="00593BCC" w:rsidRDefault="00534F93" w:rsidP="00534F93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40"/>
                                    </w:rPr>
                                  </w:pPr>
                                  <w:r w:rsidRPr="00593BCC">
                                    <w:rPr>
                                      <w:rFonts w:asciiTheme="minorEastAsia" w:hAnsiTheme="minorEastAsia"/>
                                      <w:sz w:val="40"/>
                                    </w:rPr>
                                    <w:t>貼付場所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E5F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8.65pt;margin-top:9.4pt;width:119.05pt;height:1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" fillcolor="#a5a5a5 [2092]" stroked="f" strokeweight=".5pt">
                      <v:fill r:id="rId7" o:title="" color2="white [3212]" type="pattern"/>
                      <v:textbox>
                        <w:txbxContent>
                          <w:p w:rsidR="00534F93" w:rsidRPr="00593BCC" w:rsidRDefault="00534F93" w:rsidP="00534F93">
                            <w:pPr>
                              <w:spacing w:line="900" w:lineRule="exact"/>
                              <w:jc w:val="center"/>
                              <w:rPr>
                                <w:rFonts w:asciiTheme="minorEastAsia" w:hAnsiTheme="minorEastAsia"/>
                                <w:sz w:val="40"/>
                              </w:rPr>
                            </w:pPr>
                            <w:r w:rsidRPr="00593BCC">
                              <w:rPr>
                                <w:rFonts w:asciiTheme="minorEastAsia" w:hAnsiTheme="minorEastAsia" w:hint="eastAsia"/>
                                <w:sz w:val="40"/>
                              </w:rPr>
                              <w:t>納付済証</w:t>
                            </w:r>
                          </w:p>
                          <w:p w:rsidR="00534F93" w:rsidRPr="00593BCC" w:rsidRDefault="00534F93" w:rsidP="00534F93">
                            <w:pPr>
                              <w:spacing w:line="900" w:lineRule="exact"/>
                              <w:jc w:val="center"/>
                              <w:rPr>
                                <w:rFonts w:asciiTheme="minorEastAsia" w:hAnsiTheme="minorEastAsia"/>
                                <w:sz w:val="40"/>
                              </w:rPr>
                            </w:pPr>
                            <w:r w:rsidRPr="00593BCC">
                              <w:rPr>
                                <w:rFonts w:asciiTheme="minorEastAsia" w:hAnsiTheme="minorEastAsia"/>
                                <w:sz w:val="40"/>
                              </w:rPr>
                              <w:t>貼付場所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3C76B" wp14:editId="72864E00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119380</wp:posOffset>
                      </wp:positionV>
                      <wp:extent cx="914400" cy="565150"/>
                      <wp:effectExtent l="0" t="0" r="0" b="63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4F93" w:rsidRDefault="00534F93" w:rsidP="002E1F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設置又は移転</w:t>
                                  </w:r>
                                </w:p>
                                <w:p w:rsidR="00534F93" w:rsidRPr="00BE692A" w:rsidRDefault="00534F93" w:rsidP="002E1F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（73,000円）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3C76B" id="テキスト ボックス 1" o:spid="_x0000_s1027" type="#_x0000_t202" style="position:absolute;left:0;text-align:left;margin-left:153.15pt;margin-top:9.4pt;width:1in;height:44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" filled="f" stroked="f" strokeweight=".5pt">
                      <v:textbox>
                        <w:txbxContent>
                          <w:p w:rsidR="00534F93" w:rsidRDefault="00534F93" w:rsidP="002E1F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設置又は移転</w:t>
                            </w:r>
                          </w:p>
                          <w:p w:rsidR="00534F93" w:rsidRPr="00BE692A" w:rsidRDefault="00534F93" w:rsidP="002E1F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（73,000円）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6B5934" wp14:editId="2249D577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995680</wp:posOffset>
                      </wp:positionV>
                      <wp:extent cx="914400" cy="527050"/>
                      <wp:effectExtent l="0" t="0" r="0" b="63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4F93" w:rsidRDefault="00534F93" w:rsidP="002E1F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構造又は設備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変更</w:t>
                                  </w:r>
                                </w:p>
                                <w:p w:rsidR="00534F93" w:rsidRPr="00BE692A" w:rsidRDefault="00534F93" w:rsidP="002E1F8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（8,300円）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5934" id="テキスト ボックス 5" o:spid="_x0000_s1028" type="#_x0000_t202" style="position:absolute;left:0;text-align:left;margin-left:153.15pt;margin-top:78.4pt;width:1in;height:41.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" filled="f" stroked="f" strokeweight=".5pt">
                      <v:textbox>
                        <w:txbxContent>
                          <w:p w:rsidR="00534F93" w:rsidRDefault="00534F93" w:rsidP="002E1F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構造又は設備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変更</w:t>
                            </w:r>
                          </w:p>
                          <w:p w:rsidR="00534F93" w:rsidRPr="00BE692A" w:rsidRDefault="00534F93" w:rsidP="002E1F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（8,300円）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4F93" w:rsidRPr="00593BCC" w:rsidRDefault="00534F93" w:rsidP="00534F93">
            <w:pPr>
              <w:rPr>
                <w:sz w:val="22"/>
              </w:rPr>
            </w:pPr>
          </w:p>
          <w:p w:rsidR="00534F93" w:rsidRPr="00593BCC" w:rsidRDefault="00534F93" w:rsidP="00534F93">
            <w:pPr>
              <w:rPr>
                <w:sz w:val="22"/>
              </w:rPr>
            </w:pPr>
          </w:p>
          <w:p w:rsidR="00534F93" w:rsidRPr="00593BCC" w:rsidRDefault="00534F93" w:rsidP="00534F93">
            <w:pPr>
              <w:rPr>
                <w:sz w:val="22"/>
              </w:rPr>
            </w:pPr>
          </w:p>
          <w:p w:rsidR="00534F93" w:rsidRPr="00593BCC" w:rsidRDefault="00534F93" w:rsidP="00534F93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CAA059" wp14:editId="15765ABD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134327</wp:posOffset>
                      </wp:positionV>
                      <wp:extent cx="3963670" cy="0"/>
                      <wp:effectExtent l="0" t="0" r="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36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F8203" id="直線コネクタ 1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10.6pt" to="474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534F93" w:rsidRPr="00593BCC" w:rsidRDefault="00534F93" w:rsidP="00534F93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4063365</wp:posOffset>
                  </wp:positionH>
                  <wp:positionV relativeFrom="paragraph">
                    <wp:posOffset>27647</wp:posOffset>
                  </wp:positionV>
                  <wp:extent cx="1955410" cy="723900"/>
                  <wp:effectExtent l="0" t="0" r="6985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3" t="9680" r="7860" b="13284"/>
                          <a:stretch/>
                        </pic:blipFill>
                        <pic:spPr bwMode="auto">
                          <a:xfrm>
                            <a:off x="0" y="0"/>
                            <a:ext cx="195541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4F93" w:rsidRPr="00593BCC" w:rsidRDefault="00534F93" w:rsidP="00534F93">
            <w:pPr>
              <w:rPr>
                <w:sz w:val="22"/>
              </w:rPr>
            </w:pPr>
          </w:p>
          <w:p w:rsidR="00534F93" w:rsidRDefault="00534F93" w:rsidP="00534F93">
            <w:pPr>
              <w:rPr>
                <w:sz w:val="22"/>
              </w:rPr>
            </w:pPr>
          </w:p>
          <w:p w:rsidR="00534F93" w:rsidRPr="00534F93" w:rsidRDefault="00534F93" w:rsidP="00534F93">
            <w:pPr>
              <w:overflowPunct w:val="0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※申請窓口で申請書の</w:t>
            </w:r>
          </w:p>
          <w:p w:rsidR="00534F93" w:rsidRDefault="00534F93" w:rsidP="00534F93">
            <w:pPr>
              <w:overflowPunct w:val="0"/>
              <w:ind w:leftChars="100" w:left="450" w:hangingChars="100" w:hanging="23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34F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※申請窓口で申請書の内容確認後、該当する手続の□にチェックの上、収納専用窓口で手数料を支払い、納付済証貼付場所に納付済証を貼って申請してください。</w:t>
            </w:r>
          </w:p>
        </w:tc>
      </w:tr>
    </w:tbl>
    <w:p w:rsidR="00574F1A" w:rsidRPr="00574F1A" w:rsidRDefault="00487CAB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様式第７</w:t>
      </w:r>
      <w:r w:rsidR="00574F1A"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（第１３条関係）</w:t>
      </w:r>
    </w:p>
    <w:p w:rsidR="00574F1A" w:rsidRPr="00574F1A" w:rsidRDefault="00574F1A" w:rsidP="00574F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火薬庫設置等許可申請書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74F1A" w:rsidRPr="00574F1A" w:rsidRDefault="00574F1A" w:rsidP="00534F9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="00534F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岡山県</w:t>
      </w:r>
      <w:r w:rsidR="00597B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87C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県民局長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574F1A" w:rsidRPr="00574F1A" w:rsidRDefault="00574F1A" w:rsidP="00574F1A">
      <w:pPr>
        <w:overflowPunct w:val="0"/>
        <w:ind w:left="5362" w:hanging="536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74F1A" w:rsidRDefault="00574F1A" w:rsidP="00574F1A">
      <w:pPr>
        <w:overflowPunct w:val="0"/>
        <w:ind w:left="2626" w:right="218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（代表者）氏　　名</w:t>
      </w:r>
      <w:r w:rsidR="00534F9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8B6DDD" w:rsidRPr="00574F1A" w:rsidRDefault="008B6DDD" w:rsidP="00574F1A">
      <w:pPr>
        <w:overflowPunct w:val="0"/>
        <w:ind w:left="2626" w:right="2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7035"/>
      </w:tblGrid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34F93" w:rsidP="00534F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  <w:r w:rsidR="00574F1A"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8F" w:rsidRDefault="00574F1A" w:rsidP="002E1F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事務所所在地</w:t>
            </w:r>
          </w:p>
          <w:p w:rsidR="00574F1A" w:rsidRPr="00574F1A" w:rsidRDefault="00574F1A" w:rsidP="002E1F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話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Default="0071246D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所在地：</w:t>
            </w:r>
          </w:p>
          <w:p w:rsidR="0071246D" w:rsidRPr="00574F1A" w:rsidRDefault="0071246D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電　話：</w:t>
            </w: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（代表者）住所氏名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Default="0071246D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住　所：</w:t>
            </w:r>
          </w:p>
          <w:p w:rsidR="0071246D" w:rsidRPr="00574F1A" w:rsidRDefault="0071246D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氏　名：</w:t>
            </w: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1F8F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火薬庫所在地</w:t>
            </w:r>
          </w:p>
          <w:p w:rsidR="00574F1A" w:rsidRPr="00574F1A" w:rsidRDefault="00574F1A" w:rsidP="002E1F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話</w:t>
            </w:r>
            <w:r w:rsidR="002E1F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46D" w:rsidRDefault="0071246D" w:rsidP="00712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所在地：</w:t>
            </w:r>
          </w:p>
          <w:p w:rsidR="00574F1A" w:rsidRPr="00574F1A" w:rsidRDefault="0071246D" w:rsidP="00712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2"/>
              </w:rPr>
              <w:t>電　話：</w:t>
            </w: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火薬庫の種類及び棟数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貯蔵火薬類の種類及びその最大貯蔵量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83C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設置、移転、変更の別</w:t>
            </w:r>
          </w:p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（移転又は変更の場合にはその理由</w:t>
            </w:r>
            <w:r w:rsidR="0015783C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4D5551">
        <w:trPr>
          <w:trHeight w:val="7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F1A" w:rsidRPr="00574F1A" w:rsidRDefault="00574F1A" w:rsidP="00534F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別紙添付書類　火薬庫工事設計明細書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　１　この用紙の大きさは、日本</w:t>
      </w:r>
      <w:r w:rsidR="00487CA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産業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規格Ａ４とすること。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="00C60CA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移転または変更の場合には、新旧を併記すること。</w:t>
      </w:r>
    </w:p>
    <w:p w:rsidR="00A128DF" w:rsidRPr="00A128DF" w:rsidRDefault="00574F1A" w:rsidP="003056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="00C60CA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２級火薬庫に</w:t>
      </w:r>
      <w:r w:rsidR="00487CA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あって</w:t>
      </w:r>
      <w:r w:rsidR="00534F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は、備考の欄にその使用期間を記載すること</w:t>
      </w:r>
      <w:r w:rsidR="0030566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  <w:bookmarkStart w:id="0" w:name="_GoBack"/>
      <w:bookmarkEnd w:id="0"/>
    </w:p>
    <w:sectPr w:rsidR="00A128DF" w:rsidRPr="00A128DF" w:rsidSect="005B2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07" w:left="1134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F8" w:rsidRDefault="002519F8" w:rsidP="002519F8">
      <w:r>
        <w:separator/>
      </w:r>
    </w:p>
  </w:endnote>
  <w:endnote w:type="continuationSeparator" w:id="0">
    <w:p w:rsidR="002519F8" w:rsidRDefault="002519F8" w:rsidP="0025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F8" w:rsidRDefault="002519F8" w:rsidP="002519F8">
      <w:r>
        <w:separator/>
      </w:r>
    </w:p>
  </w:footnote>
  <w:footnote w:type="continuationSeparator" w:id="0">
    <w:p w:rsidR="002519F8" w:rsidRDefault="002519F8" w:rsidP="0025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1A"/>
    <w:rsid w:val="0008738E"/>
    <w:rsid w:val="00146A54"/>
    <w:rsid w:val="0015783C"/>
    <w:rsid w:val="002519F8"/>
    <w:rsid w:val="002E1F8F"/>
    <w:rsid w:val="00305663"/>
    <w:rsid w:val="00315742"/>
    <w:rsid w:val="003B03FE"/>
    <w:rsid w:val="00487CAB"/>
    <w:rsid w:val="004D5551"/>
    <w:rsid w:val="00534F93"/>
    <w:rsid w:val="00551FE3"/>
    <w:rsid w:val="00574F1A"/>
    <w:rsid w:val="00597B52"/>
    <w:rsid w:val="005B27A2"/>
    <w:rsid w:val="0071246D"/>
    <w:rsid w:val="007D7EAC"/>
    <w:rsid w:val="008B6DDD"/>
    <w:rsid w:val="00A128DF"/>
    <w:rsid w:val="00C410FB"/>
    <w:rsid w:val="00C60CAB"/>
    <w:rsid w:val="00CC6619"/>
    <w:rsid w:val="00D813DF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74F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51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9F8"/>
  </w:style>
  <w:style w:type="paragraph" w:styleId="a6">
    <w:name w:val="footer"/>
    <w:basedOn w:val="a"/>
    <w:link w:val="a7"/>
    <w:uiPriority w:val="99"/>
    <w:unhideWhenUsed/>
    <w:rsid w:val="00251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9F8"/>
  </w:style>
  <w:style w:type="table" w:styleId="a8">
    <w:name w:val="Table Grid"/>
    <w:basedOn w:val="a1"/>
    <w:uiPriority w:val="39"/>
    <w:rsid w:val="00534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2022-07-29T06:20:00Z</dcterms:created>
  <dcterms:modified xsi:type="dcterms:W3CDTF">2023-12-22T06:42:00Z</dcterms:modified>
</cp:coreProperties>
</file>