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bookmarkStart w:id="0" w:name="_GoBack"/>
      <w:bookmarkEnd w:id="0"/>
      <w:r w:rsidRPr="004522E6">
        <w:rPr>
          <w:rFonts w:cs="ＭＳ 明朝" w:hint="eastAsia"/>
          <w:color w:val="000000"/>
          <w:kern w:val="0"/>
          <w:sz w:val="20"/>
          <w:szCs w:val="20"/>
        </w:rPr>
        <w:t xml:space="preserve">（様式　</w:t>
      </w:r>
      <w:r w:rsidR="008C2AFD" w:rsidRPr="008C2AFD">
        <w:rPr>
          <w:rFonts w:cs="ＭＳ 明朝" w:hint="eastAsia"/>
          <w:color w:val="000000"/>
          <w:kern w:val="0"/>
          <w:sz w:val="20"/>
          <w:szCs w:val="20"/>
        </w:rPr>
        <w:t>寺院</w:t>
      </w:r>
      <w:r w:rsidRPr="004522E6">
        <w:rPr>
          <w:rFonts w:cs="ＭＳ 明朝" w:hint="eastAsia"/>
          <w:color w:val="000000"/>
          <w:kern w:val="0"/>
          <w:sz w:val="20"/>
          <w:szCs w:val="20"/>
        </w:rPr>
        <w:t>用）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 w:val="26"/>
          <w:szCs w:val="26"/>
        </w:rPr>
        <w:t>証　　明　　願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righ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山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県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知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事　　殿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住　　所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宗教法人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 xml:space="preserve">代表役員名　　　　　　　　　　　　　　</w:t>
      </w:r>
      <w:r w:rsidRPr="004522E6">
        <w:rPr>
          <w:rFonts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8C2AFD" w:rsidRPr="004522E6" w:rsidRDefault="008C2AFD" w:rsidP="008C2AF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rFonts w:hint="eastAsia"/>
        </w:rPr>
        <w:t xml:space="preserve">下記の寺院は、宗教法人令（昭和２０年勅令第７１９号）に基づく岡山県　</w:t>
      </w:r>
      <w:r>
        <w:t xml:space="preserve">　</w:t>
      </w:r>
      <w:r>
        <w:rPr>
          <w:rFonts w:hint="eastAsia"/>
        </w:rPr>
        <w:t xml:space="preserve">　　　</w:t>
      </w:r>
      <w:r>
        <w:t xml:space="preserve">　　　</w:t>
      </w:r>
      <w:r>
        <w:rPr>
          <w:rFonts w:hint="eastAsia"/>
        </w:rPr>
        <w:t xml:space="preserve">　　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宗教法人「　　　　　　　」と同一の寺院であり、　宗教団体法（昭和１４年法律第７７号）施行前から存在していた岡山県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　　</w:t>
      </w:r>
      <w:r>
        <w:rPr>
          <w:rFonts w:hint="eastAsia"/>
        </w:rPr>
        <w:t xml:space="preserve">　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hint="eastAsia"/>
        </w:rPr>
        <w:t>「　　　　　　　」</w:t>
      </w:r>
      <w:r w:rsidR="005E749C" w:rsidRPr="005E749C">
        <w:rPr>
          <w:rFonts w:hint="eastAsia"/>
        </w:rPr>
        <w:t>（同法施行前の表示）</w:t>
      </w:r>
      <w:r>
        <w:rPr>
          <w:rFonts w:hint="eastAsia"/>
        </w:rPr>
        <w:t>と同一の寺院であることを証明してください。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記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岡山県　　　　　　　　　　　　　　　　　　　　　　　　　　番地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宗教法人「　　　　　　　」</w:t>
      </w:r>
    </w:p>
    <w:p w:rsidR="004522E6" w:rsidRDefault="004522E6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Default="00115658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E3261" wp14:editId="79AF8489">
                <wp:simplePos x="0" y="0"/>
                <wp:positionH relativeFrom="column">
                  <wp:posOffset>4431030</wp:posOffset>
                </wp:positionH>
                <wp:positionV relativeFrom="paragraph">
                  <wp:posOffset>96520</wp:posOffset>
                </wp:positionV>
                <wp:extent cx="1424940" cy="1320800"/>
                <wp:effectExtent l="0" t="0" r="22860" b="12700"/>
                <wp:wrapNone/>
                <wp:docPr id="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32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D7098D" w:rsidRDefault="00D7098D" w:rsidP="00D709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納付済証明書</w:t>
                            </w:r>
                          </w:p>
                          <w:p w:rsidR="00D7098D" w:rsidRDefault="00D7098D" w:rsidP="00D709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添付欄</w:t>
                            </w:r>
                          </w:p>
                          <w:p w:rsidR="00D7098D" w:rsidRDefault="00D7098D" w:rsidP="00D709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※POSレジ支払後のシールを貼り付けてください。</w:t>
                            </w:r>
                          </w:p>
                        </w:txbxContent>
                      </wps:txbx>
                      <wps:bodyPr wrap="square" t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3261" id="_x0000_s1027" type="#_x0000_t202" style="position:absolute;margin-left:348.9pt;margin-top:7.6pt;width:112.2pt;height:10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" filled="f" strokecolor="windowText">
                <v:stroke dashstyle="dash"/>
                <v:textbox inset=",1mm,,1mm">
                  <w:txbxContent>
                    <w:p w:rsidR="00D7098D" w:rsidRDefault="00D7098D" w:rsidP="00D709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納付済証明書</w:t>
                      </w:r>
                    </w:p>
                    <w:p w:rsidR="00D7098D" w:rsidRDefault="00D7098D" w:rsidP="00D709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添付欄</w:t>
                      </w:r>
                    </w:p>
                    <w:p w:rsidR="00D7098D" w:rsidRDefault="00D7098D" w:rsidP="00D709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※POS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レジ支払後のシールを貼り付けてください。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D7098D">
        <w:rPr>
          <w:rFonts w:hAnsi="Times New Roman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63360" behindDoc="0" locked="0" layoutInCell="1" allowOverlap="1" wp14:anchorId="5D7C6425" wp14:editId="081ABA55">
            <wp:simplePos x="0" y="0"/>
            <wp:positionH relativeFrom="column">
              <wp:posOffset>575310</wp:posOffset>
            </wp:positionH>
            <wp:positionV relativeFrom="paragraph">
              <wp:posOffset>82550</wp:posOffset>
            </wp:positionV>
            <wp:extent cx="1716405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336" y="20773"/>
                <wp:lineTo x="21336" y="0"/>
                <wp:lineTo x="0" y="0"/>
              </wp:wrapPolygon>
            </wp:wrapThrough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Pr="004522E6" w:rsidRDefault="00D7098D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上記のとおり相違ないことを証明します。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900" w:firstLine="456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岡山県知事　　伊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原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木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 xml:space="preserve">　隆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 xml:space="preserve">太　</w:t>
      </w:r>
    </w:p>
    <w:p w:rsidR="004522E6" w:rsidRDefault="004522E6"/>
    <w:sectPr w:rsidR="004522E6" w:rsidSect="00A06BD7">
      <w:pgSz w:w="11906" w:h="16838" w:code="9"/>
      <w:pgMar w:top="1134" w:right="1134" w:bottom="1134" w:left="1134" w:header="851" w:footer="992" w:gutter="0"/>
      <w:cols w:space="425"/>
      <w:docGrid w:type="lines" w:linePitch="41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39" w:rsidRDefault="00E11E39" w:rsidP="00D7098D">
      <w:r>
        <w:separator/>
      </w:r>
    </w:p>
  </w:endnote>
  <w:endnote w:type="continuationSeparator" w:id="0">
    <w:p w:rsidR="00E11E39" w:rsidRDefault="00E11E39" w:rsidP="00D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39" w:rsidRDefault="00E11E39" w:rsidP="00D7098D">
      <w:r>
        <w:separator/>
      </w:r>
    </w:p>
  </w:footnote>
  <w:footnote w:type="continuationSeparator" w:id="0">
    <w:p w:rsidR="00E11E39" w:rsidRDefault="00E11E39" w:rsidP="00D7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6"/>
    <w:rsid w:val="00115658"/>
    <w:rsid w:val="002C13F1"/>
    <w:rsid w:val="004522E6"/>
    <w:rsid w:val="005E749C"/>
    <w:rsid w:val="00606D03"/>
    <w:rsid w:val="00675E1B"/>
    <w:rsid w:val="006B0953"/>
    <w:rsid w:val="00840A29"/>
    <w:rsid w:val="00846121"/>
    <w:rsid w:val="00863296"/>
    <w:rsid w:val="008C2AFD"/>
    <w:rsid w:val="00A06BD7"/>
    <w:rsid w:val="00A8297E"/>
    <w:rsid w:val="00C05EAA"/>
    <w:rsid w:val="00D7098D"/>
    <w:rsid w:val="00E11E39"/>
    <w:rsid w:val="00E178B0"/>
    <w:rsid w:val="00F1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8AD5A-7129-4D76-AC8F-5AA984D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98D"/>
  </w:style>
  <w:style w:type="paragraph" w:styleId="a5">
    <w:name w:val="footer"/>
    <w:basedOn w:val="a"/>
    <w:link w:val="a6"/>
    <w:uiPriority w:val="99"/>
    <w:unhideWhenUsed/>
    <w:rsid w:val="00D70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98D"/>
  </w:style>
  <w:style w:type="paragraph" w:styleId="Web">
    <w:name w:val="Normal (Web)"/>
    <w:basedOn w:val="a"/>
    <w:uiPriority w:val="99"/>
    <w:semiHidden/>
    <w:unhideWhenUsed/>
    <w:rsid w:val="00D709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小深田　秀治</dc:creator>
  <cp:keywords/>
  <dc:description/>
  <cp:lastModifiedBy>小深田　秀治</cp:lastModifiedBy>
  <cp:revision>5</cp:revision>
  <cp:lastPrinted>2023-10-05T01:29:00Z</cp:lastPrinted>
  <dcterms:created xsi:type="dcterms:W3CDTF">2023-10-04T04:44:00Z</dcterms:created>
  <dcterms:modified xsi:type="dcterms:W3CDTF">2023-10-10T00:22:00Z</dcterms:modified>
</cp:coreProperties>
</file>