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37" w:rsidRPr="0004426C" w:rsidRDefault="00B61337" w:rsidP="0004426C">
      <w:pPr>
        <w:autoSpaceDN w:val="0"/>
        <w:rPr>
          <w:rFonts w:ascii="ＭＳ 明朝" w:hAnsi="ＭＳ 明朝"/>
        </w:rPr>
      </w:pPr>
      <w:bookmarkStart w:id="0" w:name="_GoBack"/>
      <w:bookmarkEnd w:id="0"/>
      <w:r w:rsidRPr="0004426C">
        <w:rPr>
          <w:rFonts w:ascii="ＭＳ 明朝" w:hAnsi="ＭＳ 明朝" w:hint="eastAsia"/>
        </w:rPr>
        <w:t>様式第7号（第3</w:t>
      </w:r>
      <w:r w:rsidRPr="0004426C">
        <w:rPr>
          <w:rFonts w:ascii="ＭＳ 明朝" w:hAnsi="ＭＳ 明朝"/>
        </w:rPr>
        <w:t>5</w:t>
      </w:r>
      <w:r w:rsidRPr="0004426C">
        <w:rPr>
          <w:rFonts w:ascii="ＭＳ 明朝" w:hAnsi="ＭＳ 明朝" w:hint="eastAsia"/>
        </w:rPr>
        <w:t>条第4項関係）</w:t>
      </w:r>
    </w:p>
    <w:p w:rsidR="00B61337" w:rsidRPr="0004426C" w:rsidRDefault="00B61337" w:rsidP="0004426C">
      <w:pPr>
        <w:autoSpaceDN w:val="0"/>
        <w:rPr>
          <w:rFonts w:ascii="ＭＳ 明朝" w:hAnsi="ＭＳ 明朝"/>
        </w:rPr>
      </w:pPr>
    </w:p>
    <w:p w:rsidR="00B61337" w:rsidRPr="0004426C" w:rsidRDefault="00B61337" w:rsidP="0004426C">
      <w:pPr>
        <w:autoSpaceDN w:val="0"/>
        <w:ind w:rightChars="200" w:right="432"/>
        <w:jc w:val="right"/>
        <w:rPr>
          <w:rFonts w:ascii="ＭＳ 明朝" w:hAnsi="ＭＳ 明朝"/>
        </w:rPr>
      </w:pPr>
      <w:r w:rsidRPr="0004426C">
        <w:rPr>
          <w:rFonts w:ascii="ＭＳ 明朝" w:hAnsi="ＭＳ 明朝" w:hint="eastAsia"/>
        </w:rPr>
        <w:t>年　　　月　　　日</w:t>
      </w:r>
    </w:p>
    <w:p w:rsidR="00B61337" w:rsidRPr="0004426C" w:rsidRDefault="00B61337" w:rsidP="0004426C">
      <w:pPr>
        <w:autoSpaceDN w:val="0"/>
        <w:rPr>
          <w:rFonts w:ascii="ＭＳ 明朝" w:hAnsi="ＭＳ 明朝"/>
        </w:rPr>
      </w:pPr>
    </w:p>
    <w:p w:rsidR="00B61337" w:rsidRPr="0004426C" w:rsidRDefault="00B61337" w:rsidP="0004426C">
      <w:pPr>
        <w:autoSpaceDN w:val="0"/>
        <w:ind w:firstLineChars="100" w:firstLine="216"/>
        <w:rPr>
          <w:rFonts w:ascii="ＭＳ 明朝" w:hAnsi="ＭＳ 明朝"/>
        </w:rPr>
      </w:pPr>
      <w:r w:rsidRPr="0004426C">
        <w:rPr>
          <w:rFonts w:ascii="ＭＳ 明朝" w:hAnsi="ＭＳ 明朝" w:hint="eastAsia"/>
        </w:rPr>
        <w:t>都道府県知事　殿</w:t>
      </w:r>
    </w:p>
    <w:p w:rsidR="00B61337" w:rsidRPr="0004426C" w:rsidRDefault="00B61337" w:rsidP="0004426C">
      <w:pPr>
        <w:autoSpaceDN w:val="0"/>
        <w:rPr>
          <w:rFonts w:ascii="ＭＳ 明朝" w:hAnsi="ＭＳ 明朝"/>
        </w:rPr>
      </w:pPr>
    </w:p>
    <w:p w:rsidR="00B61337" w:rsidRPr="0004426C" w:rsidRDefault="00B61337" w:rsidP="0004426C">
      <w:pPr>
        <w:autoSpaceDN w:val="0"/>
        <w:rPr>
          <w:rFonts w:ascii="ＭＳ 明朝" w:hAnsi="ＭＳ 明朝"/>
        </w:rPr>
      </w:pPr>
      <w:r w:rsidRPr="0004426C">
        <w:rPr>
          <w:rFonts w:ascii="ＭＳ 明朝" w:hAnsi="ＭＳ 明朝" w:hint="eastAsia"/>
        </w:rPr>
        <w:t xml:space="preserve">　　　　　　　　　　　　　　　　　　　（</w:t>
      </w:r>
      <w:r w:rsidR="00FE13D9">
        <w:rPr>
          <w:rFonts w:ascii="ＭＳ 明朝" w:hAnsi="ＭＳ 明朝" w:hint="eastAsia"/>
        </w:rPr>
        <w:t>特例</w:t>
      </w:r>
      <w:r w:rsidRPr="0004426C">
        <w:rPr>
          <w:rFonts w:ascii="ＭＳ 明朝" w:hAnsi="ＭＳ 明朝" w:hint="eastAsia"/>
        </w:rPr>
        <w:t>認定特定非営利活動法人の名称）</w:t>
      </w:r>
    </w:p>
    <w:p w:rsidR="00B61337" w:rsidRPr="0004426C" w:rsidRDefault="00B61337" w:rsidP="0004426C">
      <w:pPr>
        <w:autoSpaceDN w:val="0"/>
        <w:rPr>
          <w:rFonts w:ascii="ＭＳ 明朝" w:hAnsi="ＭＳ 明朝"/>
        </w:rPr>
      </w:pPr>
      <w:r w:rsidRPr="0004426C">
        <w:rPr>
          <w:rFonts w:ascii="ＭＳ 明朝" w:hAnsi="ＭＳ 明朝" w:hint="eastAsia"/>
        </w:rPr>
        <w:t xml:space="preserve">　　　　　　　　　　　　　　　　　　　　代表者氏名</w:t>
      </w:r>
    </w:p>
    <w:p w:rsidR="00B61337" w:rsidRPr="0004426C" w:rsidRDefault="00B61337" w:rsidP="0004426C">
      <w:pPr>
        <w:autoSpaceDN w:val="0"/>
        <w:rPr>
          <w:rFonts w:ascii="ＭＳ 明朝" w:hAnsi="ＭＳ 明朝"/>
        </w:rPr>
      </w:pPr>
      <w:r w:rsidRPr="0004426C">
        <w:rPr>
          <w:rFonts w:ascii="ＭＳ 明朝" w:hAnsi="ＭＳ 明朝" w:hint="eastAsia"/>
        </w:rPr>
        <w:t xml:space="preserve">　　　　　　　　　　　　　　　　　　　　主たる事務所の住所</w:t>
      </w:r>
    </w:p>
    <w:p w:rsidR="00B61337" w:rsidRPr="0004426C" w:rsidRDefault="00B61337" w:rsidP="0004426C">
      <w:pPr>
        <w:autoSpaceDN w:val="0"/>
        <w:rPr>
          <w:rFonts w:ascii="ＭＳ 明朝" w:hAnsi="ＭＳ 明朝"/>
        </w:rPr>
      </w:pPr>
      <w:r w:rsidRPr="0004426C">
        <w:rPr>
          <w:rFonts w:ascii="ＭＳ 明朝" w:hAnsi="ＭＳ 明朝" w:hint="eastAsia"/>
        </w:rPr>
        <w:t xml:space="preserve">　　　　　　　　　　　　　　　　　　　　電話番号</w:t>
      </w:r>
    </w:p>
    <w:p w:rsidR="00B61337" w:rsidRPr="0004426C" w:rsidRDefault="00B61337" w:rsidP="0004426C">
      <w:pPr>
        <w:autoSpaceDN w:val="0"/>
        <w:rPr>
          <w:rFonts w:ascii="ＭＳ 明朝" w:hAnsi="ＭＳ 明朝"/>
        </w:rPr>
      </w:pPr>
    </w:p>
    <w:p w:rsidR="00B61337" w:rsidRPr="0004426C" w:rsidRDefault="00B61337" w:rsidP="0004426C">
      <w:pPr>
        <w:autoSpaceDN w:val="0"/>
        <w:rPr>
          <w:rFonts w:ascii="ＭＳ 明朝" w:hAnsi="ＭＳ 明朝"/>
        </w:rPr>
      </w:pPr>
    </w:p>
    <w:p w:rsidR="00B61337" w:rsidRPr="0004426C" w:rsidRDefault="00B61337" w:rsidP="0004426C">
      <w:pPr>
        <w:autoSpaceDN w:val="0"/>
        <w:jc w:val="center"/>
        <w:rPr>
          <w:rFonts w:ascii="ＭＳ 明朝" w:hAnsi="ＭＳ 明朝"/>
        </w:rPr>
      </w:pPr>
      <w:r w:rsidRPr="0004426C">
        <w:rPr>
          <w:rFonts w:ascii="ＭＳ 明朝" w:hAnsi="ＭＳ 明朝" w:hint="eastAsia"/>
        </w:rPr>
        <w:t>所轄庁以外の関係知事に対する特定非営利活動促進法第6</w:t>
      </w:r>
      <w:r w:rsidRPr="0004426C">
        <w:rPr>
          <w:rFonts w:ascii="ＭＳ 明朝" w:hAnsi="ＭＳ 明朝"/>
        </w:rPr>
        <w:t>3</w:t>
      </w:r>
      <w:r w:rsidRPr="0004426C">
        <w:rPr>
          <w:rFonts w:ascii="ＭＳ 明朝" w:hAnsi="ＭＳ 明朝" w:hint="eastAsia"/>
        </w:rPr>
        <w:t>条第2項の</w:t>
      </w:r>
    </w:p>
    <w:p w:rsidR="00B61337" w:rsidRPr="0004426C" w:rsidRDefault="00B61337" w:rsidP="0004426C">
      <w:pPr>
        <w:autoSpaceDN w:val="0"/>
        <w:jc w:val="center"/>
        <w:rPr>
          <w:rFonts w:ascii="ＭＳ 明朝" w:hAnsi="ＭＳ 明朝"/>
        </w:rPr>
      </w:pPr>
      <w:r w:rsidRPr="0004426C">
        <w:rPr>
          <w:rFonts w:ascii="ＭＳ 明朝" w:hAnsi="ＭＳ 明朝" w:hint="eastAsia"/>
        </w:rPr>
        <w:t>合併の認定に係る関係書類の提出書</w:t>
      </w:r>
    </w:p>
    <w:p w:rsidR="00B61337" w:rsidRPr="0004426C" w:rsidRDefault="00B61337" w:rsidP="0004426C">
      <w:pPr>
        <w:autoSpaceDN w:val="0"/>
        <w:jc w:val="center"/>
        <w:rPr>
          <w:rFonts w:ascii="ＭＳ 明朝" w:hAnsi="ＭＳ 明朝"/>
        </w:rPr>
      </w:pPr>
    </w:p>
    <w:p w:rsidR="00B61337" w:rsidRPr="0004426C" w:rsidRDefault="00B61337" w:rsidP="0004426C">
      <w:pPr>
        <w:autoSpaceDN w:val="0"/>
        <w:rPr>
          <w:rFonts w:ascii="ＭＳ 明朝" w:hAnsi="ＭＳ 明朝"/>
        </w:rPr>
      </w:pPr>
      <w:r w:rsidRPr="0004426C">
        <w:rPr>
          <w:rFonts w:ascii="ＭＳ 明朝" w:hAnsi="ＭＳ 明朝" w:hint="eastAsia"/>
        </w:rPr>
        <w:t xml:space="preserve">　特定非営利活動促進法（以下「法」という。）第6</w:t>
      </w:r>
      <w:r w:rsidRPr="0004426C">
        <w:rPr>
          <w:rFonts w:ascii="ＭＳ 明朝" w:hAnsi="ＭＳ 明朝"/>
        </w:rPr>
        <w:t>3</w:t>
      </w:r>
      <w:r w:rsidRPr="0004426C">
        <w:rPr>
          <w:rFonts w:ascii="ＭＳ 明朝" w:hAnsi="ＭＳ 明朝" w:hint="eastAsia"/>
        </w:rPr>
        <w:t>条第2項の合併の認定を受けたので、法第6</w:t>
      </w:r>
      <w:r w:rsidRPr="0004426C">
        <w:rPr>
          <w:rFonts w:ascii="ＭＳ 明朝" w:hAnsi="ＭＳ 明朝"/>
        </w:rPr>
        <w:t>2</w:t>
      </w:r>
      <w:r w:rsidRPr="0004426C">
        <w:rPr>
          <w:rFonts w:ascii="ＭＳ 明朝" w:hAnsi="ＭＳ 明朝" w:hint="eastAsia"/>
        </w:rPr>
        <w:t>条第5項において準用する法6</w:t>
      </w:r>
      <w:r w:rsidRPr="0004426C">
        <w:rPr>
          <w:rFonts w:ascii="ＭＳ 明朝" w:hAnsi="ＭＳ 明朝"/>
        </w:rPr>
        <w:t>2</w:t>
      </w:r>
      <w:r w:rsidRPr="0004426C">
        <w:rPr>
          <w:rFonts w:ascii="ＭＳ 明朝" w:hAnsi="ＭＳ 明朝" w:hint="eastAsia"/>
        </w:rPr>
        <w:t>条において準用する法第4</w:t>
      </w:r>
      <w:r w:rsidRPr="0004426C">
        <w:rPr>
          <w:rFonts w:ascii="ＭＳ 明朝" w:hAnsi="ＭＳ 明朝"/>
        </w:rPr>
        <w:t>9</w:t>
      </w:r>
      <w:r w:rsidRPr="0004426C">
        <w:rPr>
          <w:rFonts w:ascii="ＭＳ 明朝" w:hAnsi="ＭＳ 明朝" w:hint="eastAsia"/>
        </w:rPr>
        <w:t>条第4項の規定により、下記に掲げる書類を提出します。</w:t>
      </w:r>
    </w:p>
    <w:p w:rsidR="00B61337" w:rsidRPr="0004426C" w:rsidRDefault="00B61337" w:rsidP="0004426C">
      <w:pPr>
        <w:autoSpaceDN w:val="0"/>
        <w:rPr>
          <w:rFonts w:ascii="ＭＳ 明朝" w:hAnsi="ＭＳ 明朝"/>
        </w:rPr>
      </w:pPr>
    </w:p>
    <w:p w:rsidR="00B61337" w:rsidRPr="0004426C" w:rsidRDefault="00B61337" w:rsidP="0004426C">
      <w:pPr>
        <w:pStyle w:val="a3"/>
        <w:autoSpaceDN w:val="0"/>
        <w:rPr>
          <w:rFonts w:ascii="ＭＳ 明朝" w:hAnsi="ＭＳ 明朝"/>
        </w:rPr>
      </w:pPr>
      <w:r w:rsidRPr="0004426C">
        <w:rPr>
          <w:rFonts w:ascii="ＭＳ 明朝" w:hAnsi="ＭＳ 明朝" w:hint="eastAsia"/>
        </w:rPr>
        <w:t>記</w:t>
      </w:r>
    </w:p>
    <w:p w:rsidR="00B61337" w:rsidRPr="0004426C" w:rsidRDefault="00B61337" w:rsidP="0004426C">
      <w:pPr>
        <w:autoSpaceDN w:val="0"/>
        <w:ind w:left="216" w:hangingChars="100" w:hanging="216"/>
        <w:rPr>
          <w:rFonts w:ascii="ＭＳ 明朝" w:hAnsi="ＭＳ 明朝"/>
        </w:rPr>
      </w:pP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hint="eastAsia"/>
        </w:rPr>
        <w:t>1　合併当初の事業年度及び翌事業年度の事業計画書</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rPr>
        <w:t>2</w:t>
      </w:r>
      <w:r w:rsidRPr="0004426C">
        <w:rPr>
          <w:rFonts w:ascii="ＭＳ 明朝" w:hAnsi="ＭＳ 明朝" w:hint="eastAsia"/>
        </w:rPr>
        <w:t xml:space="preserve">　合併当初の事業年度及び翌事業年度の活動予算書</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rPr>
        <w:t>3</w:t>
      </w:r>
      <w:r w:rsidRPr="0004426C">
        <w:rPr>
          <w:rFonts w:ascii="ＭＳ 明朝" w:hAnsi="ＭＳ 明朝" w:hint="eastAsia"/>
        </w:rPr>
        <w:t xml:space="preserve">　合併当初の財産目録</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hint="eastAsia"/>
        </w:rPr>
        <w:t>4　社員のうち1</w:t>
      </w:r>
      <w:r w:rsidRPr="0004426C">
        <w:rPr>
          <w:rFonts w:ascii="ＭＳ 明朝" w:hAnsi="ＭＳ 明朝"/>
        </w:rPr>
        <w:t>0</w:t>
      </w:r>
      <w:r w:rsidRPr="0004426C">
        <w:rPr>
          <w:rFonts w:ascii="ＭＳ 明朝" w:hAnsi="ＭＳ 明朝" w:hint="eastAsia"/>
        </w:rPr>
        <w:t>人以上の者の氏名（法人にあっては、その名称及び代表者の氏名）及び住所又は居所を記載した書面</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rPr>
        <w:t>5</w:t>
      </w:r>
      <w:r w:rsidRPr="0004426C">
        <w:rPr>
          <w:rFonts w:ascii="ＭＳ 明朝" w:hAnsi="ＭＳ 明朝" w:hint="eastAsia"/>
        </w:rPr>
        <w:t xml:space="preserve">　役員名簿</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hint="eastAsia"/>
        </w:rPr>
        <w:t>6　定款</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hint="eastAsia"/>
        </w:rPr>
        <w:t>7　合併の認証に関する書類の写し</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rPr>
        <w:t>8</w:t>
      </w:r>
      <w:r w:rsidRPr="0004426C">
        <w:rPr>
          <w:rFonts w:ascii="ＭＳ 明朝" w:hAnsi="ＭＳ 明朝" w:hint="eastAsia"/>
        </w:rPr>
        <w:t xml:space="preserve">　合併の登記に関する書類の写し</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rPr>
        <w:t>9</w:t>
      </w:r>
      <w:r w:rsidRPr="0004426C">
        <w:rPr>
          <w:rFonts w:ascii="ＭＳ 明朝" w:hAnsi="ＭＳ 明朝" w:hint="eastAsia"/>
        </w:rPr>
        <w:t xml:space="preserve">　法第6</w:t>
      </w:r>
      <w:r w:rsidRPr="0004426C">
        <w:rPr>
          <w:rFonts w:ascii="ＭＳ 明朝" w:hAnsi="ＭＳ 明朝"/>
        </w:rPr>
        <w:t>3</w:t>
      </w:r>
      <w:r w:rsidRPr="0004426C">
        <w:rPr>
          <w:rFonts w:ascii="ＭＳ 明朝" w:hAnsi="ＭＳ 明朝" w:hint="eastAsia"/>
        </w:rPr>
        <w:t>条第5項において準用する法第6</w:t>
      </w:r>
      <w:r w:rsidRPr="0004426C">
        <w:rPr>
          <w:rFonts w:ascii="ＭＳ 明朝" w:hAnsi="ＭＳ 明朝"/>
        </w:rPr>
        <w:t>2</w:t>
      </w:r>
      <w:r w:rsidRPr="0004426C">
        <w:rPr>
          <w:rFonts w:ascii="ＭＳ 明朝" w:hAnsi="ＭＳ 明朝" w:hint="eastAsia"/>
        </w:rPr>
        <w:t>条において準用する法第4</w:t>
      </w:r>
      <w:r w:rsidRPr="0004426C">
        <w:rPr>
          <w:rFonts w:ascii="ＭＳ 明朝" w:hAnsi="ＭＳ 明朝"/>
        </w:rPr>
        <w:t>5</w:t>
      </w:r>
      <w:r w:rsidRPr="0004426C">
        <w:rPr>
          <w:rFonts w:ascii="ＭＳ 明朝" w:hAnsi="ＭＳ 明朝" w:hint="eastAsia"/>
        </w:rPr>
        <w:t>条第1項第2号から第9号までに掲げる基準に適合する旨を説明する書類及び法第4</w:t>
      </w:r>
      <w:r w:rsidRPr="0004426C">
        <w:rPr>
          <w:rFonts w:ascii="ＭＳ 明朝" w:hAnsi="ＭＳ 明朝"/>
        </w:rPr>
        <w:t>7</w:t>
      </w:r>
      <w:r w:rsidRPr="0004426C">
        <w:rPr>
          <w:rFonts w:ascii="ＭＳ 明朝" w:hAnsi="ＭＳ 明朝" w:hint="eastAsia"/>
        </w:rPr>
        <w:t>条各号のいずれにも該当しない旨を説明する書類の写し</w:t>
      </w:r>
    </w:p>
    <w:p w:rsidR="00B61337" w:rsidRPr="0004426C" w:rsidRDefault="00B61337" w:rsidP="0004426C">
      <w:pPr>
        <w:autoSpaceDN w:val="0"/>
        <w:ind w:left="216" w:hangingChars="100" w:hanging="216"/>
        <w:rPr>
          <w:rFonts w:ascii="ＭＳ 明朝" w:hAnsi="ＭＳ 明朝"/>
        </w:rPr>
      </w:pPr>
      <w:r w:rsidRPr="0004426C">
        <w:rPr>
          <w:rFonts w:ascii="ＭＳ 明朝" w:hAnsi="ＭＳ 明朝" w:hint="eastAsia"/>
        </w:rPr>
        <w:t>10　寄附金を充当する予定の具体的な事業の内容を記載した書類の写し</w:t>
      </w:r>
    </w:p>
    <w:p w:rsidR="00B61337" w:rsidRPr="0004426C" w:rsidRDefault="00B61337" w:rsidP="0004426C">
      <w:pPr>
        <w:autoSpaceDN w:val="0"/>
        <w:rPr>
          <w:rFonts w:ascii="ＭＳ 明朝" w:hAnsi="ＭＳ 明朝"/>
        </w:rPr>
      </w:pPr>
      <w:r w:rsidRPr="0004426C">
        <w:rPr>
          <w:rFonts w:ascii="ＭＳ 明朝" w:hAnsi="ＭＳ 明朝" w:hint="eastAsia"/>
        </w:rPr>
        <w:t>11　合併の認定に関する書類の写し</w:t>
      </w:r>
    </w:p>
    <w:p w:rsidR="00B61337" w:rsidRPr="0004426C" w:rsidRDefault="00B61337" w:rsidP="0004426C">
      <w:pPr>
        <w:autoSpaceDN w:val="0"/>
        <w:rPr>
          <w:rFonts w:ascii="ＭＳ 明朝" w:hAnsi="ＭＳ 明朝"/>
        </w:rPr>
      </w:pPr>
    </w:p>
    <w:p w:rsidR="00B61337" w:rsidRPr="0004426C" w:rsidRDefault="00B61337" w:rsidP="0004426C">
      <w:pPr>
        <w:autoSpaceDN w:val="0"/>
        <w:rPr>
          <w:rFonts w:ascii="ＭＳ 明朝" w:hAnsi="ＭＳ 明朝"/>
        </w:rPr>
      </w:pPr>
      <w:r w:rsidRPr="0004426C">
        <w:rPr>
          <w:rFonts w:ascii="ＭＳ 明朝" w:hAnsi="ＭＳ 明朝" w:hint="eastAsia"/>
        </w:rPr>
        <w:t>(備考)</w:t>
      </w:r>
    </w:p>
    <w:p w:rsidR="00B61337" w:rsidRPr="0004426C" w:rsidRDefault="00B61337" w:rsidP="0004426C">
      <w:pPr>
        <w:autoSpaceDN w:val="0"/>
        <w:ind w:leftChars="100" w:left="432" w:hangingChars="100" w:hanging="216"/>
        <w:rPr>
          <w:rFonts w:ascii="ＭＳ 明朝" w:hAnsi="ＭＳ 明朝"/>
        </w:rPr>
      </w:pPr>
      <w:r w:rsidRPr="0004426C">
        <w:rPr>
          <w:rFonts w:ascii="ＭＳ 明朝" w:hAnsi="ＭＳ 明朝" w:hint="eastAsia"/>
        </w:rPr>
        <w:t>1　用紙の大きさは、日本工業規格</w:t>
      </w:r>
      <w:r w:rsidR="0004426C" w:rsidRPr="0004426C">
        <w:rPr>
          <w:rFonts w:ascii="ＭＳ 明朝" w:hAnsi="ＭＳ 明朝" w:hint="eastAsia"/>
        </w:rPr>
        <w:t>A</w:t>
      </w:r>
      <w:r w:rsidRPr="0004426C">
        <w:rPr>
          <w:rFonts w:ascii="ＭＳ 明朝" w:hAnsi="ＭＳ 明朝" w:hint="eastAsia"/>
        </w:rPr>
        <w:t>列</w:t>
      </w:r>
      <w:r w:rsidR="0004426C" w:rsidRPr="0004426C">
        <w:rPr>
          <w:rFonts w:ascii="ＭＳ 明朝" w:hAnsi="ＭＳ 明朝" w:hint="eastAsia"/>
        </w:rPr>
        <w:t>4</w:t>
      </w:r>
      <w:r w:rsidRPr="0004426C">
        <w:rPr>
          <w:rFonts w:ascii="ＭＳ 明朝" w:hAnsi="ＭＳ 明朝" w:hint="eastAsia"/>
        </w:rPr>
        <w:t>番とすること。</w:t>
      </w:r>
    </w:p>
    <w:p w:rsidR="00B61337" w:rsidRPr="0004426C" w:rsidRDefault="00B61337" w:rsidP="0004426C">
      <w:pPr>
        <w:autoSpaceDN w:val="0"/>
        <w:ind w:leftChars="100" w:left="432" w:hangingChars="100" w:hanging="216"/>
        <w:rPr>
          <w:rFonts w:ascii="ＭＳ 明朝" w:hAnsi="ＭＳ 明朝"/>
        </w:rPr>
      </w:pPr>
      <w:r w:rsidRPr="0004426C">
        <w:rPr>
          <w:rFonts w:ascii="ＭＳ 明朝" w:hAnsi="ＭＳ 明朝" w:hint="eastAsia"/>
        </w:rPr>
        <w:t>2　1から6までに掲げる書類については、合併後存続した特定非営利活動法人又は合併によって設立した特定非営利活動法人に係る書類を提出すること。</w:t>
      </w:r>
    </w:p>
    <w:p w:rsidR="00B61337" w:rsidRPr="0004426C" w:rsidRDefault="00B61337" w:rsidP="0004426C">
      <w:pPr>
        <w:autoSpaceDN w:val="0"/>
        <w:ind w:leftChars="100" w:left="432" w:hangingChars="100" w:hanging="216"/>
        <w:rPr>
          <w:rFonts w:ascii="ＭＳ 明朝" w:hAnsi="ＭＳ 明朝"/>
        </w:rPr>
      </w:pPr>
      <w:r w:rsidRPr="0004426C">
        <w:rPr>
          <w:rFonts w:ascii="ＭＳ 明朝" w:hAnsi="ＭＳ 明朝" w:hint="eastAsia"/>
        </w:rPr>
        <w:t>3　9及び10の書類については、法第6</w:t>
      </w:r>
      <w:r w:rsidRPr="0004426C">
        <w:rPr>
          <w:rFonts w:ascii="ＭＳ 明朝" w:hAnsi="ＭＳ 明朝"/>
        </w:rPr>
        <w:t>3</w:t>
      </w:r>
      <w:r w:rsidRPr="0004426C">
        <w:rPr>
          <w:rFonts w:ascii="ＭＳ 明朝" w:hAnsi="ＭＳ 明朝" w:hint="eastAsia"/>
        </w:rPr>
        <w:t>条第5項において準用する法第5</w:t>
      </w:r>
      <w:r w:rsidR="0004426C" w:rsidRPr="0004426C">
        <w:rPr>
          <w:rFonts w:ascii="ＭＳ 明朝" w:hAnsi="ＭＳ 明朝"/>
        </w:rPr>
        <w:t>8</w:t>
      </w:r>
      <w:r w:rsidRPr="0004426C">
        <w:rPr>
          <w:rFonts w:ascii="ＭＳ 明朝" w:hAnsi="ＭＳ 明朝" w:hint="eastAsia"/>
        </w:rPr>
        <w:t>条第</w:t>
      </w:r>
      <w:r w:rsidR="0004426C" w:rsidRPr="0004426C">
        <w:rPr>
          <w:rFonts w:ascii="ＭＳ 明朝" w:hAnsi="ＭＳ 明朝" w:hint="eastAsia"/>
        </w:rPr>
        <w:t>2</w:t>
      </w:r>
      <w:r w:rsidRPr="0004426C">
        <w:rPr>
          <w:rFonts w:ascii="ＭＳ 明朝" w:hAnsi="ＭＳ 明朝" w:hint="eastAsia"/>
        </w:rPr>
        <w:t>項において準用する法第</w:t>
      </w:r>
      <w:r w:rsidR="0004426C" w:rsidRPr="0004426C">
        <w:rPr>
          <w:rFonts w:ascii="ＭＳ 明朝" w:hAnsi="ＭＳ 明朝" w:hint="eastAsia"/>
        </w:rPr>
        <w:t>4</w:t>
      </w:r>
      <w:r w:rsidR="0004426C" w:rsidRPr="0004426C">
        <w:rPr>
          <w:rFonts w:ascii="ＭＳ 明朝" w:hAnsi="ＭＳ 明朝"/>
        </w:rPr>
        <w:t>4</w:t>
      </w:r>
      <w:r w:rsidRPr="0004426C">
        <w:rPr>
          <w:rFonts w:ascii="ＭＳ 明朝" w:hAnsi="ＭＳ 明朝" w:hint="eastAsia"/>
        </w:rPr>
        <w:t>条第</w:t>
      </w:r>
      <w:r w:rsidR="0004426C" w:rsidRPr="0004426C">
        <w:rPr>
          <w:rFonts w:ascii="ＭＳ 明朝" w:hAnsi="ＭＳ 明朝" w:hint="eastAsia"/>
        </w:rPr>
        <w:t>2</w:t>
      </w:r>
      <w:r w:rsidRPr="0004426C">
        <w:rPr>
          <w:rFonts w:ascii="ＭＳ 明朝" w:hAnsi="ＭＳ 明朝" w:hint="eastAsia"/>
        </w:rPr>
        <w:t>項の申請書の添付書類として所轄庁に提出した同項各号に掲げる書類の写しを提出すること。</w:t>
      </w:r>
    </w:p>
    <w:p w:rsidR="004D69BC" w:rsidRPr="0004426C" w:rsidRDefault="0004426C" w:rsidP="0004426C">
      <w:pPr>
        <w:autoSpaceDN w:val="0"/>
        <w:ind w:leftChars="100" w:left="432" w:hangingChars="100" w:hanging="216"/>
        <w:rPr>
          <w:rFonts w:ascii="ＭＳ 明朝" w:hAnsi="ＭＳ 明朝"/>
        </w:rPr>
      </w:pPr>
      <w:r w:rsidRPr="0004426C">
        <w:rPr>
          <w:rFonts w:ascii="ＭＳ 明朝" w:hAnsi="ＭＳ 明朝" w:hint="eastAsia"/>
        </w:rPr>
        <w:t>4</w:t>
      </w:r>
      <w:r w:rsidR="00B61337" w:rsidRPr="0004426C">
        <w:rPr>
          <w:rFonts w:ascii="ＭＳ 明朝" w:hAnsi="ＭＳ 明朝" w:hint="eastAsia"/>
        </w:rPr>
        <w:t xml:space="preserve">　所轄庁以外の関係知事が複数あるときは、各知事に対して届出を行うこと。</w:t>
      </w:r>
    </w:p>
    <w:sectPr w:rsidR="004D69BC" w:rsidRPr="0004426C" w:rsidSect="00E725A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284" w:gutter="0"/>
      <w:pgNumType w:start="119"/>
      <w:cols w:space="425"/>
      <w:docGrid w:type="linesAndChars" w:linePitch="2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B9E" w:rsidRDefault="00DC6B9E" w:rsidP="0030447B">
      <w:r>
        <w:separator/>
      </w:r>
    </w:p>
  </w:endnote>
  <w:endnote w:type="continuationSeparator" w:id="0">
    <w:p w:rsidR="00DC6B9E" w:rsidRDefault="00DC6B9E"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79" w:rsidRDefault="00AB38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B" w:rsidRDefault="003044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79" w:rsidRDefault="00AB38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B9E" w:rsidRDefault="00DC6B9E" w:rsidP="0030447B">
      <w:r>
        <w:separator/>
      </w:r>
    </w:p>
  </w:footnote>
  <w:footnote w:type="continuationSeparator" w:id="0">
    <w:p w:rsidR="00DC6B9E" w:rsidRDefault="00DC6B9E" w:rsidP="003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79" w:rsidRDefault="00AB38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79" w:rsidRDefault="00AB38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79" w:rsidRDefault="00AB38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4EB3"/>
    <w:multiLevelType w:val="hybridMultilevel"/>
    <w:tmpl w:val="D564EB52"/>
    <w:lvl w:ilvl="0" w:tplc="2BD61AC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61D2F"/>
    <w:multiLevelType w:val="hybridMultilevel"/>
    <w:tmpl w:val="C3F8A95E"/>
    <w:lvl w:ilvl="0" w:tplc="FCE47A50">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893F26"/>
    <w:multiLevelType w:val="hybridMultilevel"/>
    <w:tmpl w:val="46D2386C"/>
    <w:lvl w:ilvl="0" w:tplc="68201D8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BC"/>
    <w:rsid w:val="000110AD"/>
    <w:rsid w:val="00011BC0"/>
    <w:rsid w:val="00016EDF"/>
    <w:rsid w:val="00023EC9"/>
    <w:rsid w:val="00025D90"/>
    <w:rsid w:val="000261BD"/>
    <w:rsid w:val="0004426C"/>
    <w:rsid w:val="0005308C"/>
    <w:rsid w:val="000532DC"/>
    <w:rsid w:val="0005444F"/>
    <w:rsid w:val="000555D4"/>
    <w:rsid w:val="00055C42"/>
    <w:rsid w:val="000605F9"/>
    <w:rsid w:val="000618F0"/>
    <w:rsid w:val="00073A5E"/>
    <w:rsid w:val="0008017D"/>
    <w:rsid w:val="000846A1"/>
    <w:rsid w:val="000928F0"/>
    <w:rsid w:val="00095A68"/>
    <w:rsid w:val="00095FD8"/>
    <w:rsid w:val="000D30FB"/>
    <w:rsid w:val="000D6DAE"/>
    <w:rsid w:val="000F2E5C"/>
    <w:rsid w:val="00103ADB"/>
    <w:rsid w:val="00104F6C"/>
    <w:rsid w:val="00106015"/>
    <w:rsid w:val="00116C44"/>
    <w:rsid w:val="00116F08"/>
    <w:rsid w:val="0012706F"/>
    <w:rsid w:val="00127357"/>
    <w:rsid w:val="001346AC"/>
    <w:rsid w:val="00134AB0"/>
    <w:rsid w:val="00140DAB"/>
    <w:rsid w:val="00145E94"/>
    <w:rsid w:val="001467D9"/>
    <w:rsid w:val="00147906"/>
    <w:rsid w:val="001500D1"/>
    <w:rsid w:val="001576EB"/>
    <w:rsid w:val="00160570"/>
    <w:rsid w:val="00160665"/>
    <w:rsid w:val="0016390C"/>
    <w:rsid w:val="0016773D"/>
    <w:rsid w:val="00170B0A"/>
    <w:rsid w:val="00170F08"/>
    <w:rsid w:val="001765FE"/>
    <w:rsid w:val="0017680D"/>
    <w:rsid w:val="00193CB9"/>
    <w:rsid w:val="001A09D0"/>
    <w:rsid w:val="001A1CBA"/>
    <w:rsid w:val="001A6944"/>
    <w:rsid w:val="001B1504"/>
    <w:rsid w:val="001B6FD6"/>
    <w:rsid w:val="001B7E29"/>
    <w:rsid w:val="001C3458"/>
    <w:rsid w:val="001C5254"/>
    <w:rsid w:val="001C6AE1"/>
    <w:rsid w:val="001D2404"/>
    <w:rsid w:val="001E2F63"/>
    <w:rsid w:val="001E31FC"/>
    <w:rsid w:val="001E5259"/>
    <w:rsid w:val="001E6CE9"/>
    <w:rsid w:val="001F34F8"/>
    <w:rsid w:val="00203969"/>
    <w:rsid w:val="0020638F"/>
    <w:rsid w:val="002066D8"/>
    <w:rsid w:val="00210196"/>
    <w:rsid w:val="00213205"/>
    <w:rsid w:val="00214A2A"/>
    <w:rsid w:val="00214B84"/>
    <w:rsid w:val="00215C19"/>
    <w:rsid w:val="00220DA5"/>
    <w:rsid w:val="00236B99"/>
    <w:rsid w:val="0023701A"/>
    <w:rsid w:val="00240366"/>
    <w:rsid w:val="00244558"/>
    <w:rsid w:val="0025065C"/>
    <w:rsid w:val="00250D59"/>
    <w:rsid w:val="0025199A"/>
    <w:rsid w:val="002561FB"/>
    <w:rsid w:val="002671C9"/>
    <w:rsid w:val="00275FF6"/>
    <w:rsid w:val="00281B28"/>
    <w:rsid w:val="002840DC"/>
    <w:rsid w:val="00285217"/>
    <w:rsid w:val="00290F27"/>
    <w:rsid w:val="00295FC2"/>
    <w:rsid w:val="002A20F5"/>
    <w:rsid w:val="002A6B04"/>
    <w:rsid w:val="002B20BC"/>
    <w:rsid w:val="002B2507"/>
    <w:rsid w:val="002C4B5A"/>
    <w:rsid w:val="002E19E2"/>
    <w:rsid w:val="002E4568"/>
    <w:rsid w:val="002E540B"/>
    <w:rsid w:val="002F2820"/>
    <w:rsid w:val="002F326A"/>
    <w:rsid w:val="00302114"/>
    <w:rsid w:val="0030447B"/>
    <w:rsid w:val="00304A14"/>
    <w:rsid w:val="00307052"/>
    <w:rsid w:val="003131E7"/>
    <w:rsid w:val="003150C0"/>
    <w:rsid w:val="003175FE"/>
    <w:rsid w:val="003231A0"/>
    <w:rsid w:val="00324236"/>
    <w:rsid w:val="0032732A"/>
    <w:rsid w:val="003311AB"/>
    <w:rsid w:val="0033563A"/>
    <w:rsid w:val="0033593B"/>
    <w:rsid w:val="003374E4"/>
    <w:rsid w:val="00340BED"/>
    <w:rsid w:val="00342A03"/>
    <w:rsid w:val="003575B8"/>
    <w:rsid w:val="00371408"/>
    <w:rsid w:val="00372FBC"/>
    <w:rsid w:val="00381BE0"/>
    <w:rsid w:val="003844DD"/>
    <w:rsid w:val="0039774F"/>
    <w:rsid w:val="003A0DCF"/>
    <w:rsid w:val="003A1B48"/>
    <w:rsid w:val="003A2333"/>
    <w:rsid w:val="003A61C6"/>
    <w:rsid w:val="003A7C08"/>
    <w:rsid w:val="003C22E6"/>
    <w:rsid w:val="003C3416"/>
    <w:rsid w:val="003C37D4"/>
    <w:rsid w:val="003C59E0"/>
    <w:rsid w:val="003C6834"/>
    <w:rsid w:val="003D07E1"/>
    <w:rsid w:val="003D1459"/>
    <w:rsid w:val="003D646D"/>
    <w:rsid w:val="003F04D8"/>
    <w:rsid w:val="003F2853"/>
    <w:rsid w:val="003F73D1"/>
    <w:rsid w:val="00403AA6"/>
    <w:rsid w:val="004140E1"/>
    <w:rsid w:val="0041635D"/>
    <w:rsid w:val="004170C7"/>
    <w:rsid w:val="00417394"/>
    <w:rsid w:val="004228D3"/>
    <w:rsid w:val="00424283"/>
    <w:rsid w:val="00434EBC"/>
    <w:rsid w:val="0043781F"/>
    <w:rsid w:val="00437D87"/>
    <w:rsid w:val="00441C37"/>
    <w:rsid w:val="0045070C"/>
    <w:rsid w:val="00455795"/>
    <w:rsid w:val="00462694"/>
    <w:rsid w:val="004630B7"/>
    <w:rsid w:val="00464215"/>
    <w:rsid w:val="0046512A"/>
    <w:rsid w:val="0047401A"/>
    <w:rsid w:val="0048121B"/>
    <w:rsid w:val="00481F5D"/>
    <w:rsid w:val="00484A36"/>
    <w:rsid w:val="0049203B"/>
    <w:rsid w:val="004A22D5"/>
    <w:rsid w:val="004A294E"/>
    <w:rsid w:val="004A3613"/>
    <w:rsid w:val="004B046E"/>
    <w:rsid w:val="004B180C"/>
    <w:rsid w:val="004B24AF"/>
    <w:rsid w:val="004C5C8E"/>
    <w:rsid w:val="004D0512"/>
    <w:rsid w:val="004D0A9B"/>
    <w:rsid w:val="004D26F3"/>
    <w:rsid w:val="004D6217"/>
    <w:rsid w:val="004D69BC"/>
    <w:rsid w:val="004E17E8"/>
    <w:rsid w:val="004E1EE9"/>
    <w:rsid w:val="004F1B36"/>
    <w:rsid w:val="004F5310"/>
    <w:rsid w:val="00520F5C"/>
    <w:rsid w:val="00524878"/>
    <w:rsid w:val="0052721C"/>
    <w:rsid w:val="00531F57"/>
    <w:rsid w:val="00535DEA"/>
    <w:rsid w:val="005367D9"/>
    <w:rsid w:val="005370B7"/>
    <w:rsid w:val="0054150B"/>
    <w:rsid w:val="0054186E"/>
    <w:rsid w:val="00543459"/>
    <w:rsid w:val="0054417D"/>
    <w:rsid w:val="0055043E"/>
    <w:rsid w:val="005508FA"/>
    <w:rsid w:val="00556AE5"/>
    <w:rsid w:val="00561BC3"/>
    <w:rsid w:val="0056446A"/>
    <w:rsid w:val="005663D0"/>
    <w:rsid w:val="00567D3B"/>
    <w:rsid w:val="0059023D"/>
    <w:rsid w:val="005A025A"/>
    <w:rsid w:val="005A1559"/>
    <w:rsid w:val="005A29F0"/>
    <w:rsid w:val="005A65F5"/>
    <w:rsid w:val="005B01F7"/>
    <w:rsid w:val="005B4A70"/>
    <w:rsid w:val="005B6414"/>
    <w:rsid w:val="005C4BBE"/>
    <w:rsid w:val="005C50A9"/>
    <w:rsid w:val="005C5A2B"/>
    <w:rsid w:val="005D5BA0"/>
    <w:rsid w:val="005E66D9"/>
    <w:rsid w:val="005F3B21"/>
    <w:rsid w:val="005F47F0"/>
    <w:rsid w:val="005F53D7"/>
    <w:rsid w:val="006009F2"/>
    <w:rsid w:val="00606991"/>
    <w:rsid w:val="00617850"/>
    <w:rsid w:val="00622FF7"/>
    <w:rsid w:val="00625485"/>
    <w:rsid w:val="006266A1"/>
    <w:rsid w:val="00626ACE"/>
    <w:rsid w:val="00636FE3"/>
    <w:rsid w:val="006379CD"/>
    <w:rsid w:val="006405DE"/>
    <w:rsid w:val="00641424"/>
    <w:rsid w:val="00643DC4"/>
    <w:rsid w:val="006611C2"/>
    <w:rsid w:val="00666856"/>
    <w:rsid w:val="006670B1"/>
    <w:rsid w:val="00682944"/>
    <w:rsid w:val="00685052"/>
    <w:rsid w:val="00686005"/>
    <w:rsid w:val="00690421"/>
    <w:rsid w:val="00692AFD"/>
    <w:rsid w:val="00693124"/>
    <w:rsid w:val="006A14C2"/>
    <w:rsid w:val="006A5DBE"/>
    <w:rsid w:val="006B0244"/>
    <w:rsid w:val="006C0434"/>
    <w:rsid w:val="006C7F87"/>
    <w:rsid w:val="006D35DD"/>
    <w:rsid w:val="006D472B"/>
    <w:rsid w:val="006D4E55"/>
    <w:rsid w:val="006F61FF"/>
    <w:rsid w:val="006F6821"/>
    <w:rsid w:val="006F7016"/>
    <w:rsid w:val="007062C5"/>
    <w:rsid w:val="00710FF9"/>
    <w:rsid w:val="00715E20"/>
    <w:rsid w:val="00722FEA"/>
    <w:rsid w:val="00732DA8"/>
    <w:rsid w:val="0073756E"/>
    <w:rsid w:val="00754979"/>
    <w:rsid w:val="00760713"/>
    <w:rsid w:val="007621C9"/>
    <w:rsid w:val="00770FFB"/>
    <w:rsid w:val="00774C5B"/>
    <w:rsid w:val="00775892"/>
    <w:rsid w:val="00782A5C"/>
    <w:rsid w:val="0079573B"/>
    <w:rsid w:val="007A6DAB"/>
    <w:rsid w:val="007B233E"/>
    <w:rsid w:val="007C333D"/>
    <w:rsid w:val="007C6C3A"/>
    <w:rsid w:val="007D43A4"/>
    <w:rsid w:val="007D4DCF"/>
    <w:rsid w:val="007E1CA0"/>
    <w:rsid w:val="007E1DB1"/>
    <w:rsid w:val="007F0B11"/>
    <w:rsid w:val="008003DA"/>
    <w:rsid w:val="008008B2"/>
    <w:rsid w:val="00805468"/>
    <w:rsid w:val="00811384"/>
    <w:rsid w:val="008150CA"/>
    <w:rsid w:val="00815A97"/>
    <w:rsid w:val="0082010F"/>
    <w:rsid w:val="0082120E"/>
    <w:rsid w:val="00826347"/>
    <w:rsid w:val="0082664B"/>
    <w:rsid w:val="0083011F"/>
    <w:rsid w:val="00831123"/>
    <w:rsid w:val="00832A72"/>
    <w:rsid w:val="008404E9"/>
    <w:rsid w:val="00840CFC"/>
    <w:rsid w:val="00841B56"/>
    <w:rsid w:val="00841B6A"/>
    <w:rsid w:val="00855D1E"/>
    <w:rsid w:val="008603F9"/>
    <w:rsid w:val="0086101E"/>
    <w:rsid w:val="008712C9"/>
    <w:rsid w:val="00872DB9"/>
    <w:rsid w:val="0087506C"/>
    <w:rsid w:val="00877310"/>
    <w:rsid w:val="00877CB5"/>
    <w:rsid w:val="0089029A"/>
    <w:rsid w:val="0089174A"/>
    <w:rsid w:val="00892F11"/>
    <w:rsid w:val="008A123E"/>
    <w:rsid w:val="008A4F60"/>
    <w:rsid w:val="008A7385"/>
    <w:rsid w:val="008B0FD8"/>
    <w:rsid w:val="008B2759"/>
    <w:rsid w:val="008B2EB9"/>
    <w:rsid w:val="008C1E41"/>
    <w:rsid w:val="008D6DD9"/>
    <w:rsid w:val="008E038F"/>
    <w:rsid w:val="008E6471"/>
    <w:rsid w:val="008F18B0"/>
    <w:rsid w:val="008F1F58"/>
    <w:rsid w:val="00900C0B"/>
    <w:rsid w:val="009051D8"/>
    <w:rsid w:val="00905C96"/>
    <w:rsid w:val="009103A1"/>
    <w:rsid w:val="009123DE"/>
    <w:rsid w:val="00912DDD"/>
    <w:rsid w:val="00915587"/>
    <w:rsid w:val="00916FDF"/>
    <w:rsid w:val="00923AB9"/>
    <w:rsid w:val="009310BE"/>
    <w:rsid w:val="00931E51"/>
    <w:rsid w:val="00932C17"/>
    <w:rsid w:val="00932E91"/>
    <w:rsid w:val="009418AA"/>
    <w:rsid w:val="00941CBA"/>
    <w:rsid w:val="00945108"/>
    <w:rsid w:val="00946B22"/>
    <w:rsid w:val="00952E66"/>
    <w:rsid w:val="009577E7"/>
    <w:rsid w:val="009639E0"/>
    <w:rsid w:val="00963FBF"/>
    <w:rsid w:val="00964960"/>
    <w:rsid w:val="00966303"/>
    <w:rsid w:val="009732F0"/>
    <w:rsid w:val="00973DFD"/>
    <w:rsid w:val="00987C38"/>
    <w:rsid w:val="009918FF"/>
    <w:rsid w:val="009960CE"/>
    <w:rsid w:val="00996E9B"/>
    <w:rsid w:val="009A2E40"/>
    <w:rsid w:val="009A7299"/>
    <w:rsid w:val="009B5A54"/>
    <w:rsid w:val="009B788F"/>
    <w:rsid w:val="009C36A9"/>
    <w:rsid w:val="009C37B4"/>
    <w:rsid w:val="009C6ABC"/>
    <w:rsid w:val="009D045E"/>
    <w:rsid w:val="009D3C7A"/>
    <w:rsid w:val="009F2DE4"/>
    <w:rsid w:val="009F4C17"/>
    <w:rsid w:val="009F6F72"/>
    <w:rsid w:val="00A00625"/>
    <w:rsid w:val="00A03FFB"/>
    <w:rsid w:val="00A27195"/>
    <w:rsid w:val="00A27FF1"/>
    <w:rsid w:val="00A3506E"/>
    <w:rsid w:val="00A42E99"/>
    <w:rsid w:val="00A4476A"/>
    <w:rsid w:val="00A52CD5"/>
    <w:rsid w:val="00A53700"/>
    <w:rsid w:val="00A56547"/>
    <w:rsid w:val="00A602A7"/>
    <w:rsid w:val="00A72A80"/>
    <w:rsid w:val="00A736DE"/>
    <w:rsid w:val="00A80E1F"/>
    <w:rsid w:val="00A81D94"/>
    <w:rsid w:val="00A87730"/>
    <w:rsid w:val="00A87D25"/>
    <w:rsid w:val="00A9129E"/>
    <w:rsid w:val="00A91614"/>
    <w:rsid w:val="00A97207"/>
    <w:rsid w:val="00AA3DE0"/>
    <w:rsid w:val="00AA44B7"/>
    <w:rsid w:val="00AB26CA"/>
    <w:rsid w:val="00AB3879"/>
    <w:rsid w:val="00AB640D"/>
    <w:rsid w:val="00AC52DE"/>
    <w:rsid w:val="00AC747B"/>
    <w:rsid w:val="00AD1C9D"/>
    <w:rsid w:val="00AD3D9A"/>
    <w:rsid w:val="00AE3A30"/>
    <w:rsid w:val="00AE485A"/>
    <w:rsid w:val="00AE5501"/>
    <w:rsid w:val="00B01AEF"/>
    <w:rsid w:val="00B04236"/>
    <w:rsid w:val="00B0673D"/>
    <w:rsid w:val="00B10096"/>
    <w:rsid w:val="00B13B7E"/>
    <w:rsid w:val="00B15B51"/>
    <w:rsid w:val="00B26ADE"/>
    <w:rsid w:val="00B277D5"/>
    <w:rsid w:val="00B30818"/>
    <w:rsid w:val="00B30FDF"/>
    <w:rsid w:val="00B314A1"/>
    <w:rsid w:val="00B35342"/>
    <w:rsid w:val="00B45261"/>
    <w:rsid w:val="00B452BE"/>
    <w:rsid w:val="00B4698F"/>
    <w:rsid w:val="00B551AC"/>
    <w:rsid w:val="00B61337"/>
    <w:rsid w:val="00B65962"/>
    <w:rsid w:val="00B735B5"/>
    <w:rsid w:val="00B75802"/>
    <w:rsid w:val="00B7667C"/>
    <w:rsid w:val="00B77A00"/>
    <w:rsid w:val="00B832A9"/>
    <w:rsid w:val="00B84B73"/>
    <w:rsid w:val="00B918C3"/>
    <w:rsid w:val="00B92986"/>
    <w:rsid w:val="00B95DC6"/>
    <w:rsid w:val="00BA177B"/>
    <w:rsid w:val="00BA1C4C"/>
    <w:rsid w:val="00BA36A0"/>
    <w:rsid w:val="00BA3E36"/>
    <w:rsid w:val="00BB2583"/>
    <w:rsid w:val="00BC1D19"/>
    <w:rsid w:val="00BC2690"/>
    <w:rsid w:val="00BC2EC5"/>
    <w:rsid w:val="00BC361E"/>
    <w:rsid w:val="00BD58F8"/>
    <w:rsid w:val="00BE2E8A"/>
    <w:rsid w:val="00BF1BBD"/>
    <w:rsid w:val="00BF3C90"/>
    <w:rsid w:val="00C05385"/>
    <w:rsid w:val="00C15390"/>
    <w:rsid w:val="00C2072B"/>
    <w:rsid w:val="00C22FF2"/>
    <w:rsid w:val="00C33C50"/>
    <w:rsid w:val="00C4077B"/>
    <w:rsid w:val="00C42FFD"/>
    <w:rsid w:val="00C47D39"/>
    <w:rsid w:val="00C62548"/>
    <w:rsid w:val="00C70A75"/>
    <w:rsid w:val="00C76534"/>
    <w:rsid w:val="00C7705F"/>
    <w:rsid w:val="00CA0C30"/>
    <w:rsid w:val="00CA0E33"/>
    <w:rsid w:val="00CA0FCA"/>
    <w:rsid w:val="00CB0158"/>
    <w:rsid w:val="00CB0DA6"/>
    <w:rsid w:val="00CB1FF7"/>
    <w:rsid w:val="00CB2252"/>
    <w:rsid w:val="00CB69C8"/>
    <w:rsid w:val="00CC07BE"/>
    <w:rsid w:val="00CC4D64"/>
    <w:rsid w:val="00CC7AB4"/>
    <w:rsid w:val="00CD09B0"/>
    <w:rsid w:val="00CD4A80"/>
    <w:rsid w:val="00CD5F52"/>
    <w:rsid w:val="00CD6371"/>
    <w:rsid w:val="00CD73EE"/>
    <w:rsid w:val="00CD7D04"/>
    <w:rsid w:val="00CE4C35"/>
    <w:rsid w:val="00CE6EDC"/>
    <w:rsid w:val="00CE7C6E"/>
    <w:rsid w:val="00CF0D51"/>
    <w:rsid w:val="00D01357"/>
    <w:rsid w:val="00D01CF7"/>
    <w:rsid w:val="00D02639"/>
    <w:rsid w:val="00D1005C"/>
    <w:rsid w:val="00D15418"/>
    <w:rsid w:val="00D21173"/>
    <w:rsid w:val="00D219BE"/>
    <w:rsid w:val="00D22B01"/>
    <w:rsid w:val="00D247AE"/>
    <w:rsid w:val="00D26B95"/>
    <w:rsid w:val="00D30026"/>
    <w:rsid w:val="00D3042D"/>
    <w:rsid w:val="00D3554A"/>
    <w:rsid w:val="00D35E03"/>
    <w:rsid w:val="00D42457"/>
    <w:rsid w:val="00D4492E"/>
    <w:rsid w:val="00D46D43"/>
    <w:rsid w:val="00D50130"/>
    <w:rsid w:val="00D5637A"/>
    <w:rsid w:val="00D565DC"/>
    <w:rsid w:val="00D82F30"/>
    <w:rsid w:val="00D84B89"/>
    <w:rsid w:val="00D86F4F"/>
    <w:rsid w:val="00D92ADE"/>
    <w:rsid w:val="00D93FD7"/>
    <w:rsid w:val="00D95643"/>
    <w:rsid w:val="00DA0C0D"/>
    <w:rsid w:val="00DA59A0"/>
    <w:rsid w:val="00DB1103"/>
    <w:rsid w:val="00DB413F"/>
    <w:rsid w:val="00DB4EF8"/>
    <w:rsid w:val="00DB4F10"/>
    <w:rsid w:val="00DB4F35"/>
    <w:rsid w:val="00DC18CC"/>
    <w:rsid w:val="00DC4A17"/>
    <w:rsid w:val="00DC6B9E"/>
    <w:rsid w:val="00DC6ED2"/>
    <w:rsid w:val="00DD1F4D"/>
    <w:rsid w:val="00DD3E0C"/>
    <w:rsid w:val="00DE3943"/>
    <w:rsid w:val="00DF45FF"/>
    <w:rsid w:val="00DF47B6"/>
    <w:rsid w:val="00DF4A46"/>
    <w:rsid w:val="00E04CB2"/>
    <w:rsid w:val="00E210CA"/>
    <w:rsid w:val="00E2744B"/>
    <w:rsid w:val="00E3568F"/>
    <w:rsid w:val="00E42281"/>
    <w:rsid w:val="00E5082E"/>
    <w:rsid w:val="00E51C07"/>
    <w:rsid w:val="00E55F07"/>
    <w:rsid w:val="00E578F0"/>
    <w:rsid w:val="00E60037"/>
    <w:rsid w:val="00E725A9"/>
    <w:rsid w:val="00E76B2D"/>
    <w:rsid w:val="00E84045"/>
    <w:rsid w:val="00E948F4"/>
    <w:rsid w:val="00EA6B0B"/>
    <w:rsid w:val="00EB1456"/>
    <w:rsid w:val="00EB20AC"/>
    <w:rsid w:val="00EC057C"/>
    <w:rsid w:val="00EC397B"/>
    <w:rsid w:val="00ED0B63"/>
    <w:rsid w:val="00ED77F9"/>
    <w:rsid w:val="00EE24BE"/>
    <w:rsid w:val="00EE28D9"/>
    <w:rsid w:val="00EE5690"/>
    <w:rsid w:val="00EF00B1"/>
    <w:rsid w:val="00EF729C"/>
    <w:rsid w:val="00F02AAB"/>
    <w:rsid w:val="00F1061B"/>
    <w:rsid w:val="00F16186"/>
    <w:rsid w:val="00F1627A"/>
    <w:rsid w:val="00F17123"/>
    <w:rsid w:val="00F2000C"/>
    <w:rsid w:val="00F21215"/>
    <w:rsid w:val="00F2352A"/>
    <w:rsid w:val="00F23A04"/>
    <w:rsid w:val="00F2438D"/>
    <w:rsid w:val="00F25382"/>
    <w:rsid w:val="00F25F82"/>
    <w:rsid w:val="00F33206"/>
    <w:rsid w:val="00F377E0"/>
    <w:rsid w:val="00F41DCB"/>
    <w:rsid w:val="00F431DC"/>
    <w:rsid w:val="00F43CD2"/>
    <w:rsid w:val="00F54D95"/>
    <w:rsid w:val="00F54DC7"/>
    <w:rsid w:val="00F626B1"/>
    <w:rsid w:val="00F636A5"/>
    <w:rsid w:val="00F64C25"/>
    <w:rsid w:val="00F833F1"/>
    <w:rsid w:val="00F864DD"/>
    <w:rsid w:val="00F9177F"/>
    <w:rsid w:val="00FA16E8"/>
    <w:rsid w:val="00FA7FD1"/>
    <w:rsid w:val="00FB0078"/>
    <w:rsid w:val="00FC2155"/>
    <w:rsid w:val="00FD0ADE"/>
    <w:rsid w:val="00FD2AB9"/>
    <w:rsid w:val="00FD4E72"/>
    <w:rsid w:val="00FD6348"/>
    <w:rsid w:val="00FE13D9"/>
    <w:rsid w:val="00FE39EA"/>
    <w:rsid w:val="00FE3D3D"/>
    <w:rsid w:val="00FE5D11"/>
    <w:rsid w:val="00FE5D24"/>
    <w:rsid w:val="00FF097D"/>
    <w:rsid w:val="00FF0B8E"/>
    <w:rsid w:val="00FF186E"/>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69BC"/>
    <w:pPr>
      <w:jc w:val="center"/>
    </w:pPr>
  </w:style>
  <w:style w:type="paragraph" w:styleId="a4">
    <w:name w:val="Closing"/>
    <w:basedOn w:val="a"/>
    <w:rsid w:val="004D69BC"/>
    <w:pPr>
      <w:jc w:val="right"/>
    </w:pPr>
  </w:style>
  <w:style w:type="paragraph" w:styleId="a5">
    <w:name w:val="header"/>
    <w:basedOn w:val="a"/>
    <w:link w:val="a6"/>
    <w:rsid w:val="0030447B"/>
    <w:pPr>
      <w:tabs>
        <w:tab w:val="center" w:pos="4252"/>
        <w:tab w:val="right" w:pos="8504"/>
      </w:tabs>
      <w:snapToGrid w:val="0"/>
    </w:pPr>
  </w:style>
  <w:style w:type="character" w:customStyle="1" w:styleId="a6">
    <w:name w:val="ヘッダー (文字)"/>
    <w:link w:val="a5"/>
    <w:rsid w:val="0030447B"/>
    <w:rPr>
      <w:kern w:val="2"/>
      <w:sz w:val="21"/>
      <w:szCs w:val="24"/>
    </w:rPr>
  </w:style>
  <w:style w:type="paragraph" w:styleId="a7">
    <w:name w:val="footer"/>
    <w:basedOn w:val="a"/>
    <w:link w:val="a8"/>
    <w:uiPriority w:val="99"/>
    <w:rsid w:val="0030447B"/>
    <w:pPr>
      <w:tabs>
        <w:tab w:val="center" w:pos="4252"/>
        <w:tab w:val="right" w:pos="8504"/>
      </w:tabs>
      <w:snapToGrid w:val="0"/>
    </w:pPr>
  </w:style>
  <w:style w:type="character" w:customStyle="1" w:styleId="a8">
    <w:name w:val="フッター (文字)"/>
    <w:link w:val="a7"/>
    <w:uiPriority w:val="99"/>
    <w:rsid w:val="00304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155</Characters>
  <Application>Microsoft Office Word</Application>
  <DocSecurity>0</DocSecurity>
  <Lines>1</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2022-07-19T06:21:00Z</dcterms:created>
  <dcterms:modified xsi:type="dcterms:W3CDTF">2022-07-19T06:21:00Z</dcterms:modified>
</cp:coreProperties>
</file>